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B8A" w:rsidRDefault="00C53B8A" w:rsidP="00DF4A8C">
      <w:pPr>
        <w:spacing w:after="0" w:line="240" w:lineRule="auto"/>
        <w:rPr>
          <w:rFonts w:ascii="TH SarabunIT๙" w:hAnsi="TH SarabunIT๙" w:cs="TH SarabunIT๙"/>
          <w:sz w:val="50"/>
          <w:szCs w:val="50"/>
        </w:rPr>
      </w:pPr>
    </w:p>
    <w:p w:rsidR="00DF4A8C" w:rsidRPr="00C53B8A" w:rsidRDefault="00DF4A8C" w:rsidP="00DF4A8C">
      <w:pPr>
        <w:spacing w:after="0" w:line="240" w:lineRule="auto"/>
        <w:rPr>
          <w:rFonts w:ascii="TH SarabunIT๙" w:hAnsi="TH SarabunIT๙" w:cs="TH SarabunIT๙"/>
          <w:sz w:val="34"/>
          <w:szCs w:val="40"/>
        </w:rPr>
      </w:pPr>
      <w:r w:rsidRPr="00C53B8A">
        <w:rPr>
          <w:rFonts w:ascii="TH SarabunIT๙" w:hAnsi="TH SarabunIT๙" w:cs="TH SarabunIT๙"/>
          <w:noProof/>
        </w:rPr>
        <w:drawing>
          <wp:inline distT="0" distB="0" distL="0" distR="0">
            <wp:extent cx="552069" cy="657225"/>
            <wp:effectExtent l="19050" t="0" r="381" b="0"/>
            <wp:docPr id="1" name="Picture 1" descr="D:\มายดอป 6263\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มายดอป 6263\ครุฑ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9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3B8A">
        <w:rPr>
          <w:rFonts w:ascii="TH SarabunIT๙" w:hAnsi="TH SarabunIT๙" w:cs="TH SarabunIT๙"/>
          <w:sz w:val="50"/>
          <w:szCs w:val="50"/>
          <w:cs/>
        </w:rPr>
        <w:tab/>
      </w:r>
      <w:r w:rsidRPr="00C53B8A">
        <w:rPr>
          <w:rFonts w:ascii="TH SarabunIT๙" w:hAnsi="TH SarabunIT๙" w:cs="TH SarabunIT๙"/>
          <w:sz w:val="50"/>
          <w:szCs w:val="50"/>
          <w:cs/>
        </w:rPr>
        <w:tab/>
      </w:r>
      <w:r w:rsidRPr="00C53B8A">
        <w:rPr>
          <w:rFonts w:ascii="TH SarabunIT๙" w:hAnsi="TH SarabunIT๙" w:cs="TH SarabunIT๙"/>
          <w:sz w:val="50"/>
          <w:szCs w:val="50"/>
          <w:cs/>
        </w:rPr>
        <w:tab/>
      </w:r>
      <w:r w:rsidRPr="00C53B8A">
        <w:rPr>
          <w:rFonts w:ascii="TH SarabunIT๙" w:hAnsi="TH SarabunIT๙" w:cs="TH SarabunIT๙"/>
          <w:sz w:val="50"/>
          <w:szCs w:val="50"/>
          <w:cs/>
        </w:rPr>
        <w:tab/>
      </w:r>
      <w:r w:rsidRPr="00C53B8A">
        <w:rPr>
          <w:rFonts w:ascii="TH SarabunIT๙" w:hAnsi="TH SarabunIT๙" w:cs="TH SarabunIT๙"/>
          <w:b/>
          <w:bCs/>
          <w:sz w:val="50"/>
          <w:szCs w:val="50"/>
          <w:cs/>
        </w:rPr>
        <w:t>บันทึกข้อความ</w:t>
      </w:r>
    </w:p>
    <w:p w:rsidR="00DF4A8C" w:rsidRPr="00C53B8A" w:rsidRDefault="00DF4A8C" w:rsidP="00DF4A8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53B8A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C53B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53B8A">
        <w:rPr>
          <w:rFonts w:ascii="TH SarabunIT๙" w:hAnsi="TH SarabunIT๙" w:cs="TH SarabunIT๙"/>
          <w:sz w:val="32"/>
          <w:szCs w:val="32"/>
        </w:rPr>
        <w:t xml:space="preserve"> </w:t>
      </w:r>
      <w:r w:rsidRPr="00C53B8A">
        <w:rPr>
          <w:rFonts w:ascii="TH SarabunIT๙" w:hAnsi="TH SarabunIT๙" w:cs="TH SarabunIT๙"/>
          <w:sz w:val="32"/>
          <w:szCs w:val="32"/>
          <w:cs/>
        </w:rPr>
        <w:t>งานการเจ้าหน้าที่  สำนักปลัด  เทศบาลตำบลหนองปล่อง</w:t>
      </w:r>
    </w:p>
    <w:p w:rsidR="00DF4A8C" w:rsidRPr="00C53B8A" w:rsidRDefault="00DF4A8C" w:rsidP="00DF4A8C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53B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C53B8A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Pr="00C53B8A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C53B8A">
        <w:rPr>
          <w:rFonts w:ascii="TH SarabunIT๙" w:hAnsi="TH SarabunIT๙" w:cs="TH SarabunIT๙"/>
          <w:sz w:val="32"/>
          <w:szCs w:val="32"/>
          <w:cs/>
        </w:rPr>
        <w:t xml:space="preserve"> 57201/         วันที่      </w:t>
      </w:r>
      <w:r w:rsidR="00280B2F" w:rsidRPr="00C53B8A">
        <w:rPr>
          <w:rFonts w:ascii="TH SarabunIT๙" w:hAnsi="TH SarabunIT๙" w:cs="TH SarabunIT๙"/>
          <w:sz w:val="32"/>
          <w:szCs w:val="32"/>
          <w:cs/>
        </w:rPr>
        <w:t>4</w:t>
      </w:r>
      <w:r w:rsidRPr="00C53B8A">
        <w:rPr>
          <w:rFonts w:ascii="TH SarabunIT๙" w:hAnsi="TH SarabunIT๙" w:cs="TH SarabunIT๙"/>
          <w:sz w:val="32"/>
          <w:szCs w:val="32"/>
          <w:cs/>
        </w:rPr>
        <w:t xml:space="preserve">       เดือน          กุมภาพันธ์      พ.ศ.256</w:t>
      </w:r>
      <w:r w:rsidRPr="00C53B8A">
        <w:rPr>
          <w:rFonts w:ascii="TH SarabunIT๙" w:hAnsi="TH SarabunIT๙" w:cs="TH SarabunIT๙"/>
          <w:sz w:val="32"/>
          <w:szCs w:val="32"/>
        </w:rPr>
        <w:t>4</w:t>
      </w:r>
    </w:p>
    <w:p w:rsidR="00DF4A8C" w:rsidRPr="00C53B8A" w:rsidRDefault="00DF4A8C" w:rsidP="00DF4A8C">
      <w:pPr>
        <w:pBdr>
          <w:bottom w:val="single" w:sz="6" w:space="1" w:color="auto"/>
        </w:pBd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53B8A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C53B8A">
        <w:rPr>
          <w:rFonts w:ascii="TH SarabunIT๙" w:hAnsi="TH SarabunIT๙" w:cs="TH SarabunIT๙"/>
          <w:sz w:val="32"/>
          <w:szCs w:val="32"/>
        </w:rPr>
        <w:t xml:space="preserve">  </w:t>
      </w:r>
      <w:r w:rsidRPr="00C53B8A">
        <w:rPr>
          <w:rFonts w:ascii="TH SarabunIT๙" w:hAnsi="TH SarabunIT๙" w:cs="TH SarabunIT๙"/>
          <w:sz w:val="32"/>
          <w:szCs w:val="32"/>
          <w:cs/>
        </w:rPr>
        <w:t xml:space="preserve">แบบรายงานสรุปผลการบันทึกจำนวนประชาชนผู้มาใช้บริการ  ณ จุดบริการเทศบาศบาล  </w:t>
      </w:r>
    </w:p>
    <w:p w:rsidR="00DF4A8C" w:rsidRPr="00C53B8A" w:rsidRDefault="00DF4A8C" w:rsidP="00DF4A8C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C53B8A">
        <w:rPr>
          <w:rFonts w:ascii="TH SarabunIT๙" w:hAnsi="TH SarabunIT๙" w:cs="TH SarabunIT๙"/>
          <w:sz w:val="32"/>
          <w:szCs w:val="32"/>
          <w:cs/>
        </w:rPr>
        <w:t>เรียน  นายกเทศมนตรีตำบลหนองปล่อง</w:t>
      </w:r>
    </w:p>
    <w:p w:rsidR="00DF4A8C" w:rsidRPr="00C53B8A" w:rsidRDefault="00DF4A8C" w:rsidP="00DF4A8C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C53B8A">
        <w:rPr>
          <w:rFonts w:ascii="TH SarabunIT๙" w:hAnsi="TH SarabunIT๙" w:cs="TH SarabunIT๙"/>
          <w:sz w:val="32"/>
          <w:szCs w:val="32"/>
        </w:rPr>
        <w:tab/>
      </w:r>
      <w:r w:rsidRPr="00C53B8A">
        <w:rPr>
          <w:rFonts w:ascii="TH SarabunIT๙" w:hAnsi="TH SarabunIT๙" w:cs="TH SarabunIT๙"/>
          <w:sz w:val="32"/>
          <w:szCs w:val="32"/>
          <w:cs/>
        </w:rPr>
        <w:t>ด้วยงานการเจ้าหน้าที่ สำนักปลัดฯ ได้สรุปแบบรายงานผลการบันทึกจำนวนประชาชนผู้มาใช้บริการ  ณ จุดบริการ  เพื่อนำข้อมูลไปใช้ในการปรับปรุงคุณภาพการบริการ  ให้มีประสิทธิภาพและดียิ่งขึ้น ประจำเดือน  มกราคม 256</w:t>
      </w:r>
      <w:proofErr w:type="gramStart"/>
      <w:r w:rsidRPr="00C53B8A">
        <w:rPr>
          <w:rFonts w:ascii="TH SarabunIT๙" w:hAnsi="TH SarabunIT๙" w:cs="TH SarabunIT๙"/>
          <w:sz w:val="32"/>
          <w:szCs w:val="32"/>
        </w:rPr>
        <w:t>4</w:t>
      </w:r>
      <w:r w:rsidRPr="00C53B8A">
        <w:rPr>
          <w:rFonts w:ascii="TH SarabunIT๙" w:hAnsi="TH SarabunIT๙" w:cs="TH SarabunIT๙"/>
          <w:sz w:val="32"/>
          <w:szCs w:val="32"/>
          <w:cs/>
        </w:rPr>
        <w:t xml:space="preserve">  ตามตารางแบบบันทึกจำนวนการให้บริหารประชาชน</w:t>
      </w:r>
      <w:proofErr w:type="gramEnd"/>
      <w:r w:rsidRPr="00C53B8A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DF4A8C" w:rsidRPr="00C53B8A" w:rsidRDefault="00DF4A8C" w:rsidP="00DF4A8C">
      <w:pPr>
        <w:spacing w:before="24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526"/>
        <w:gridCol w:w="1701"/>
        <w:gridCol w:w="3118"/>
        <w:gridCol w:w="2127"/>
        <w:gridCol w:w="1383"/>
      </w:tblGrid>
      <w:tr w:rsidR="00DF4A8C" w:rsidRPr="00C53B8A" w:rsidTr="002C2967">
        <w:tc>
          <w:tcPr>
            <w:tcW w:w="1526" w:type="dxa"/>
          </w:tcPr>
          <w:p w:rsidR="00DF4A8C" w:rsidRPr="00C53B8A" w:rsidRDefault="00DF4A8C" w:rsidP="002C2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701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กองงาน</w:t>
            </w:r>
          </w:p>
        </w:tc>
        <w:tc>
          <w:tcPr>
            <w:tcW w:w="3118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</w:t>
            </w:r>
          </w:p>
        </w:tc>
        <w:tc>
          <w:tcPr>
            <w:tcW w:w="2127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จำนวน(ราย)</w:t>
            </w:r>
          </w:p>
        </w:tc>
        <w:tc>
          <w:tcPr>
            <w:tcW w:w="1383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DF4A8C" w:rsidRPr="00C53B8A" w:rsidTr="002C2967">
        <w:tc>
          <w:tcPr>
            <w:tcW w:w="1526" w:type="dxa"/>
          </w:tcPr>
          <w:p w:rsidR="00DF4A8C" w:rsidRPr="00C53B8A" w:rsidRDefault="00DF4A8C" w:rsidP="002C2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 256</w:t>
            </w:r>
            <w:r w:rsidRPr="00C53B8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3118" w:type="dxa"/>
          </w:tcPr>
          <w:p w:rsidR="00DF4A8C" w:rsidRPr="00C53B8A" w:rsidRDefault="00DF4A8C" w:rsidP="00DF4A8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การแจ้งเหตุ</w:t>
            </w:r>
          </w:p>
          <w:p w:rsidR="00DF4A8C" w:rsidRPr="00C53B8A" w:rsidRDefault="00DF4A8C" w:rsidP="00DF4A8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อื่น ๆ</w:t>
            </w:r>
          </w:p>
        </w:tc>
        <w:tc>
          <w:tcPr>
            <w:tcW w:w="2127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  <w:p w:rsidR="00DF4A8C" w:rsidRPr="00C53B8A" w:rsidRDefault="00DF4A8C" w:rsidP="002C2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3" w:type="dxa"/>
          </w:tcPr>
          <w:p w:rsidR="00DF4A8C" w:rsidRPr="00C53B8A" w:rsidRDefault="00DF4A8C" w:rsidP="002C2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F4A8C" w:rsidRPr="00C53B8A" w:rsidTr="002C2967">
        <w:tc>
          <w:tcPr>
            <w:tcW w:w="1526" w:type="dxa"/>
          </w:tcPr>
          <w:p w:rsidR="00DF4A8C" w:rsidRPr="00C53B8A" w:rsidRDefault="00DF4A8C" w:rsidP="002C2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3118" w:type="dxa"/>
          </w:tcPr>
          <w:p w:rsidR="00DF4A8C" w:rsidRPr="00C53B8A" w:rsidRDefault="00DF4A8C" w:rsidP="002C2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-การติดต่อสอบถามการเสียภาษี</w:t>
            </w:r>
          </w:p>
          <w:p w:rsidR="00DF4A8C" w:rsidRPr="00C53B8A" w:rsidRDefault="00DF4A8C" w:rsidP="002C2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-อื่น ๆ</w:t>
            </w:r>
          </w:p>
        </w:tc>
        <w:tc>
          <w:tcPr>
            <w:tcW w:w="2127" w:type="dxa"/>
          </w:tcPr>
          <w:p w:rsidR="00DF4A8C" w:rsidRPr="00C53B8A" w:rsidRDefault="00103918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383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F4A8C" w:rsidRPr="00C53B8A" w:rsidTr="002C2967">
        <w:tc>
          <w:tcPr>
            <w:tcW w:w="1526" w:type="dxa"/>
          </w:tcPr>
          <w:p w:rsidR="00DF4A8C" w:rsidRPr="00C53B8A" w:rsidRDefault="00DF4A8C" w:rsidP="002C2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3118" w:type="dxa"/>
          </w:tcPr>
          <w:p w:rsidR="00DF4A8C" w:rsidRPr="00C53B8A" w:rsidRDefault="00DF4A8C" w:rsidP="00DF4A8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แจ้งการตรวจสอบ ชี้แนวเขต</w:t>
            </w:r>
          </w:p>
        </w:tc>
        <w:tc>
          <w:tcPr>
            <w:tcW w:w="2127" w:type="dxa"/>
          </w:tcPr>
          <w:p w:rsidR="00DF4A8C" w:rsidRPr="00C53B8A" w:rsidRDefault="00103918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383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F4A8C" w:rsidRPr="00C53B8A" w:rsidTr="002C2967">
        <w:tc>
          <w:tcPr>
            <w:tcW w:w="1526" w:type="dxa"/>
          </w:tcPr>
          <w:p w:rsidR="00DF4A8C" w:rsidRPr="00C53B8A" w:rsidRDefault="00DF4A8C" w:rsidP="002C2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3118" w:type="dxa"/>
          </w:tcPr>
          <w:p w:rsidR="00DF4A8C" w:rsidRPr="00C53B8A" w:rsidRDefault="00DF4A8C" w:rsidP="00DF4A8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</w:t>
            </w:r>
          </w:p>
          <w:p w:rsidR="00DF4A8C" w:rsidRPr="00C53B8A" w:rsidRDefault="00DF4A8C" w:rsidP="00DF4A8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อื่น ๆ</w:t>
            </w:r>
          </w:p>
        </w:tc>
        <w:tc>
          <w:tcPr>
            <w:tcW w:w="2127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280B2F"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383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F4A8C" w:rsidRPr="00C53B8A" w:rsidTr="002C2967">
        <w:tc>
          <w:tcPr>
            <w:tcW w:w="1526" w:type="dxa"/>
          </w:tcPr>
          <w:p w:rsidR="00DF4A8C" w:rsidRPr="00C53B8A" w:rsidRDefault="00DF4A8C" w:rsidP="002C2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3118" w:type="dxa"/>
          </w:tcPr>
          <w:p w:rsidR="00DF4A8C" w:rsidRPr="00C53B8A" w:rsidRDefault="00DF4A8C" w:rsidP="00DF4A8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การจ่ายเบี้ยยังชีพ</w:t>
            </w:r>
          </w:p>
          <w:p w:rsidR="00DF4A8C" w:rsidRPr="00C53B8A" w:rsidRDefault="00DF4A8C" w:rsidP="00DF4A8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สำรวจ</w:t>
            </w:r>
          </w:p>
          <w:p w:rsidR="00DF4A8C" w:rsidRPr="00C53B8A" w:rsidRDefault="00DF4A8C" w:rsidP="00DF4A8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อื่น</w:t>
            </w:r>
          </w:p>
        </w:tc>
        <w:tc>
          <w:tcPr>
            <w:tcW w:w="2127" w:type="dxa"/>
          </w:tcPr>
          <w:p w:rsidR="00DF4A8C" w:rsidRPr="00C53B8A" w:rsidRDefault="00DF4A8C" w:rsidP="002C2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ผู้สูงอายุ</w:t>
            </w:r>
            <w:r w:rsidRPr="00C53B8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15     คน</w:t>
            </w:r>
          </w:p>
          <w:p w:rsidR="00DF4A8C" w:rsidRPr="00C53B8A" w:rsidRDefault="00DF4A8C" w:rsidP="002C2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ผู้พิการ</w:t>
            </w:r>
            <w:r w:rsidRPr="00C53B8A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10  คน</w:t>
            </w:r>
          </w:p>
          <w:p w:rsidR="00DF4A8C" w:rsidRPr="00C53B8A" w:rsidRDefault="00DF4A8C" w:rsidP="002C2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เอดส์</w:t>
            </w:r>
            <w:r w:rsidRPr="00C53B8A">
              <w:rPr>
                <w:rFonts w:ascii="TH SarabunIT๙" w:hAnsi="TH SarabunIT๙" w:cs="TH SarabunIT๙"/>
                <w:sz w:val="32"/>
                <w:szCs w:val="32"/>
              </w:rPr>
              <w:t xml:space="preserve">   -</w:t>
            </w:r>
          </w:p>
          <w:p w:rsidR="00DF4A8C" w:rsidRPr="00C53B8A" w:rsidRDefault="00DF4A8C" w:rsidP="002C2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เงินอุดหนุนเด็กแรกเกิด  15     คน</w:t>
            </w:r>
          </w:p>
        </w:tc>
        <w:tc>
          <w:tcPr>
            <w:tcW w:w="1383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F4A8C" w:rsidRPr="00C53B8A" w:rsidTr="002C2967">
        <w:tc>
          <w:tcPr>
            <w:tcW w:w="6345" w:type="dxa"/>
            <w:gridSpan w:val="3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2127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="00280B2F"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383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03918" w:rsidRPr="00C53B8A" w:rsidRDefault="00103918" w:rsidP="00DF4A8C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DF4A8C" w:rsidRPr="00C53B8A" w:rsidRDefault="00DF4A8C" w:rsidP="00DF4A8C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C53B8A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:rsidR="00DF4A8C" w:rsidRPr="00C53B8A" w:rsidRDefault="003D4CA9" w:rsidP="003D4CA9">
      <w:pPr>
        <w:spacing w:before="24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C53B8A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>
            <wp:extent cx="1195124" cy="600565"/>
            <wp:effectExtent l="19050" t="0" r="5026" b="0"/>
            <wp:docPr id="9" name="Picture 7" descr="C:\Users\padee\Documents\ลายเซ็น ปัด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dee\Documents\ลายเซ็น ปัด.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88" cy="60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A8C" w:rsidRPr="00C53B8A" w:rsidRDefault="00DF4A8C" w:rsidP="00DF4A8C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  <w:cs/>
        </w:rPr>
      </w:pPr>
      <w:r w:rsidRPr="00C53B8A">
        <w:rPr>
          <w:rFonts w:ascii="TH SarabunIT๙" w:hAnsi="TH SarabunIT๙" w:cs="TH SarabunIT๙"/>
          <w:sz w:val="32"/>
          <w:szCs w:val="32"/>
          <w:cs/>
        </w:rPr>
        <w:t>(นายสุ</w:t>
      </w:r>
      <w:proofErr w:type="spellStart"/>
      <w:r w:rsidRPr="00C53B8A">
        <w:rPr>
          <w:rFonts w:ascii="TH SarabunIT๙" w:hAnsi="TH SarabunIT๙" w:cs="TH SarabunIT๙"/>
          <w:sz w:val="32"/>
          <w:szCs w:val="32"/>
          <w:cs/>
        </w:rPr>
        <w:t>ประพัฒน์</w:t>
      </w:r>
      <w:proofErr w:type="spellEnd"/>
      <w:r w:rsidRPr="00C53B8A">
        <w:rPr>
          <w:rFonts w:ascii="TH SarabunIT๙" w:hAnsi="TH SarabunIT๙" w:cs="TH SarabunIT๙"/>
          <w:sz w:val="32"/>
          <w:szCs w:val="32"/>
          <w:cs/>
        </w:rPr>
        <w:t xml:space="preserve">    มีแย้ม</w:t>
      </w:r>
      <w:proofErr w:type="spellStart"/>
      <w:r w:rsidRPr="00C53B8A">
        <w:rPr>
          <w:rFonts w:ascii="TH SarabunIT๙" w:hAnsi="TH SarabunIT๙" w:cs="TH SarabunIT๙"/>
          <w:sz w:val="32"/>
          <w:szCs w:val="32"/>
          <w:cs/>
        </w:rPr>
        <w:t>ภักดิ์</w:t>
      </w:r>
      <w:proofErr w:type="spellEnd"/>
      <w:r w:rsidRPr="00C53B8A">
        <w:rPr>
          <w:rFonts w:ascii="TH SarabunIT๙" w:hAnsi="TH SarabunIT๙" w:cs="TH SarabunIT๙"/>
          <w:sz w:val="32"/>
          <w:szCs w:val="32"/>
          <w:cs/>
        </w:rPr>
        <w:t>)</w:t>
      </w:r>
    </w:p>
    <w:p w:rsidR="00DF4A8C" w:rsidRPr="00C53B8A" w:rsidRDefault="00DF4A8C" w:rsidP="00DF4A8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53B8A">
        <w:rPr>
          <w:rFonts w:ascii="TH SarabunIT๙" w:hAnsi="TH SarabunIT๙" w:cs="TH SarabunIT๙"/>
          <w:sz w:val="32"/>
          <w:szCs w:val="32"/>
          <w:cs/>
        </w:rPr>
        <w:t>เจ้าพนักงานธุรการชำนาญงาน</w:t>
      </w:r>
    </w:p>
    <w:p w:rsidR="00DF4A8C" w:rsidRPr="00C53B8A" w:rsidRDefault="00DF4A8C" w:rsidP="00DF4A8C">
      <w:pPr>
        <w:rPr>
          <w:rFonts w:ascii="TH SarabunIT๙" w:hAnsi="TH SarabunIT๙" w:cs="TH SarabunIT๙"/>
          <w:sz w:val="32"/>
          <w:szCs w:val="32"/>
        </w:rPr>
      </w:pPr>
      <w:r w:rsidRPr="00C53B8A">
        <w:rPr>
          <w:rFonts w:ascii="TH SarabunIT๙" w:hAnsi="TH SarabunIT๙" w:cs="TH SarabunIT๙"/>
          <w:sz w:val="32"/>
          <w:szCs w:val="32"/>
          <w:cs/>
        </w:rPr>
        <w:tab/>
      </w:r>
      <w:r w:rsidRPr="00C53B8A">
        <w:rPr>
          <w:rFonts w:ascii="TH SarabunIT๙" w:hAnsi="TH SarabunIT๙" w:cs="TH SarabunIT๙"/>
          <w:sz w:val="32"/>
          <w:szCs w:val="32"/>
          <w:cs/>
        </w:rPr>
        <w:tab/>
      </w:r>
      <w:r w:rsidRPr="00C53B8A">
        <w:rPr>
          <w:rFonts w:ascii="TH SarabunIT๙" w:hAnsi="TH SarabunIT๙" w:cs="TH SarabunIT๙"/>
          <w:sz w:val="32"/>
          <w:szCs w:val="32"/>
          <w:cs/>
        </w:rPr>
        <w:tab/>
      </w:r>
      <w:r w:rsidRPr="00C53B8A">
        <w:rPr>
          <w:rFonts w:ascii="TH SarabunIT๙" w:hAnsi="TH SarabunIT๙" w:cs="TH SarabunIT๙"/>
          <w:sz w:val="32"/>
          <w:szCs w:val="32"/>
          <w:cs/>
        </w:rPr>
        <w:tab/>
      </w:r>
      <w:r w:rsidRPr="00C53B8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</w:p>
    <w:p w:rsidR="00DF4A8C" w:rsidRPr="00C53B8A" w:rsidRDefault="00DF4A8C" w:rsidP="00DF4A8C">
      <w:pPr>
        <w:rPr>
          <w:rFonts w:ascii="TH SarabunIT๙" w:hAnsi="TH SarabunIT๙" w:cs="TH SarabunIT๙"/>
          <w:sz w:val="50"/>
          <w:szCs w:val="50"/>
        </w:rPr>
      </w:pPr>
    </w:p>
    <w:p w:rsidR="00DF4A8C" w:rsidRPr="00C53B8A" w:rsidRDefault="00DF4A8C" w:rsidP="00DF4A8C">
      <w:pPr>
        <w:rPr>
          <w:rFonts w:ascii="TH SarabunIT๙" w:hAnsi="TH SarabunIT๙" w:cs="TH SarabunIT๙"/>
          <w:sz w:val="50"/>
          <w:szCs w:val="50"/>
        </w:rPr>
      </w:pPr>
    </w:p>
    <w:p w:rsidR="00DF4A8C" w:rsidRPr="00C53B8A" w:rsidRDefault="00DF4A8C" w:rsidP="00DF4A8C">
      <w:pPr>
        <w:rPr>
          <w:rFonts w:ascii="TH SarabunIT๙" w:hAnsi="TH SarabunIT๙" w:cs="TH SarabunIT๙"/>
          <w:sz w:val="50"/>
          <w:szCs w:val="50"/>
        </w:rPr>
      </w:pPr>
    </w:p>
    <w:p w:rsidR="00DF4A8C" w:rsidRPr="00C53B8A" w:rsidRDefault="00DF4A8C" w:rsidP="00DF4A8C">
      <w:pPr>
        <w:rPr>
          <w:rFonts w:ascii="TH SarabunIT๙" w:hAnsi="TH SarabunIT๙" w:cs="TH SarabunIT๙"/>
          <w:sz w:val="50"/>
          <w:szCs w:val="50"/>
        </w:rPr>
      </w:pPr>
    </w:p>
    <w:p w:rsidR="00DF4A8C" w:rsidRPr="00C53B8A" w:rsidRDefault="00DF4A8C" w:rsidP="00DF4A8C">
      <w:pPr>
        <w:rPr>
          <w:rFonts w:ascii="TH SarabunIT๙" w:hAnsi="TH SarabunIT๙" w:cs="TH SarabunIT๙"/>
          <w:sz w:val="50"/>
          <w:szCs w:val="50"/>
        </w:rPr>
      </w:pPr>
    </w:p>
    <w:p w:rsidR="00DF4A8C" w:rsidRPr="00C53B8A" w:rsidRDefault="00DF4A8C" w:rsidP="00DF4A8C">
      <w:pPr>
        <w:rPr>
          <w:rFonts w:ascii="TH SarabunIT๙" w:hAnsi="TH SarabunIT๙" w:cs="TH SarabunIT๙"/>
          <w:sz w:val="50"/>
          <w:szCs w:val="50"/>
        </w:rPr>
      </w:pPr>
    </w:p>
    <w:p w:rsidR="00C53B8A" w:rsidRDefault="00C53B8A" w:rsidP="00DF4A8C">
      <w:pPr>
        <w:rPr>
          <w:rFonts w:ascii="TH SarabunIT๙" w:hAnsi="TH SarabunIT๙" w:cs="TH SarabunIT๙"/>
          <w:sz w:val="50"/>
          <w:szCs w:val="50"/>
        </w:rPr>
      </w:pPr>
    </w:p>
    <w:p w:rsidR="00C53B8A" w:rsidRDefault="00C53B8A" w:rsidP="00DF4A8C">
      <w:pPr>
        <w:rPr>
          <w:rFonts w:ascii="TH SarabunIT๙" w:hAnsi="TH SarabunIT๙" w:cs="TH SarabunIT๙"/>
          <w:sz w:val="50"/>
          <w:szCs w:val="50"/>
        </w:rPr>
      </w:pPr>
    </w:p>
    <w:p w:rsidR="00C53B8A" w:rsidRDefault="00C53B8A" w:rsidP="00DF4A8C">
      <w:pPr>
        <w:rPr>
          <w:rFonts w:ascii="TH SarabunIT๙" w:hAnsi="TH SarabunIT๙" w:cs="TH SarabunIT๙"/>
          <w:sz w:val="50"/>
          <w:szCs w:val="50"/>
        </w:rPr>
      </w:pPr>
    </w:p>
    <w:p w:rsidR="00DF4A8C" w:rsidRPr="00C53B8A" w:rsidRDefault="00DF4A8C" w:rsidP="00DF4A8C">
      <w:pPr>
        <w:rPr>
          <w:rFonts w:ascii="TH SarabunIT๙" w:hAnsi="TH SarabunIT๙" w:cs="TH SarabunIT๙"/>
          <w:sz w:val="32"/>
          <w:szCs w:val="32"/>
        </w:rPr>
      </w:pPr>
      <w:r w:rsidRPr="00C53B8A">
        <w:rPr>
          <w:rFonts w:ascii="TH SarabunIT๙" w:hAnsi="TH SarabunIT๙" w:cs="TH SarabunIT๙"/>
          <w:noProof/>
        </w:rPr>
        <w:lastRenderedPageBreak/>
        <w:drawing>
          <wp:inline distT="0" distB="0" distL="0" distR="0">
            <wp:extent cx="552069" cy="657225"/>
            <wp:effectExtent l="19050" t="0" r="381" b="0"/>
            <wp:docPr id="4" name="Picture 1" descr="D:\มายดอป 6263\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มายดอป 6263\ครุฑ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9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3B8A">
        <w:rPr>
          <w:rFonts w:ascii="TH SarabunIT๙" w:hAnsi="TH SarabunIT๙" w:cs="TH SarabunIT๙"/>
          <w:sz w:val="50"/>
          <w:szCs w:val="50"/>
          <w:cs/>
        </w:rPr>
        <w:tab/>
      </w:r>
      <w:r w:rsidRPr="00C53B8A">
        <w:rPr>
          <w:rFonts w:ascii="TH SarabunIT๙" w:hAnsi="TH SarabunIT๙" w:cs="TH SarabunIT๙"/>
          <w:sz w:val="50"/>
          <w:szCs w:val="50"/>
          <w:cs/>
        </w:rPr>
        <w:tab/>
      </w:r>
      <w:r w:rsidRPr="00C53B8A">
        <w:rPr>
          <w:rFonts w:ascii="TH SarabunIT๙" w:hAnsi="TH SarabunIT๙" w:cs="TH SarabunIT๙"/>
          <w:sz w:val="50"/>
          <w:szCs w:val="50"/>
          <w:cs/>
        </w:rPr>
        <w:tab/>
      </w:r>
      <w:r w:rsidRPr="00C53B8A">
        <w:rPr>
          <w:rFonts w:ascii="TH SarabunIT๙" w:hAnsi="TH SarabunIT๙" w:cs="TH SarabunIT๙"/>
          <w:sz w:val="50"/>
          <w:szCs w:val="50"/>
          <w:cs/>
        </w:rPr>
        <w:tab/>
      </w:r>
      <w:r w:rsidRPr="00C53B8A">
        <w:rPr>
          <w:rFonts w:ascii="TH SarabunIT๙" w:hAnsi="TH SarabunIT๙" w:cs="TH SarabunIT๙"/>
          <w:b/>
          <w:bCs/>
          <w:sz w:val="50"/>
          <w:szCs w:val="50"/>
          <w:cs/>
        </w:rPr>
        <w:t>บันทึกข้อความ</w:t>
      </w:r>
    </w:p>
    <w:p w:rsidR="00DF4A8C" w:rsidRPr="00C53B8A" w:rsidRDefault="00DF4A8C" w:rsidP="00DF4A8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53B8A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C53B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53B8A">
        <w:rPr>
          <w:rFonts w:ascii="TH SarabunIT๙" w:hAnsi="TH SarabunIT๙" w:cs="TH SarabunIT๙"/>
          <w:sz w:val="32"/>
          <w:szCs w:val="32"/>
        </w:rPr>
        <w:t xml:space="preserve"> </w:t>
      </w:r>
      <w:r w:rsidRPr="00C53B8A">
        <w:rPr>
          <w:rFonts w:ascii="TH SarabunIT๙" w:hAnsi="TH SarabunIT๙" w:cs="TH SarabunIT๙"/>
          <w:sz w:val="32"/>
          <w:szCs w:val="32"/>
          <w:cs/>
        </w:rPr>
        <w:t>งานการเจ้าหน้าที่  สำนักปลัด  เทศบาลตำบลหนองปล่อง</w:t>
      </w:r>
    </w:p>
    <w:p w:rsidR="00DF4A8C" w:rsidRPr="00C53B8A" w:rsidRDefault="00DF4A8C" w:rsidP="00DF4A8C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C53B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C53B8A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Pr="00C53B8A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C53B8A">
        <w:rPr>
          <w:rFonts w:ascii="TH SarabunIT๙" w:hAnsi="TH SarabunIT๙" w:cs="TH SarabunIT๙"/>
          <w:sz w:val="32"/>
          <w:szCs w:val="32"/>
          <w:cs/>
        </w:rPr>
        <w:t xml:space="preserve"> 57201/         วันที่       </w:t>
      </w:r>
      <w:r w:rsidR="00280B2F" w:rsidRPr="00C53B8A">
        <w:rPr>
          <w:rFonts w:ascii="TH SarabunIT๙" w:hAnsi="TH SarabunIT๙" w:cs="TH SarabunIT๙"/>
          <w:sz w:val="32"/>
          <w:szCs w:val="32"/>
          <w:cs/>
        </w:rPr>
        <w:t>5</w:t>
      </w:r>
      <w:r w:rsidRPr="00C53B8A">
        <w:rPr>
          <w:rFonts w:ascii="TH SarabunIT๙" w:hAnsi="TH SarabunIT๙" w:cs="TH SarabunIT๙"/>
          <w:sz w:val="32"/>
          <w:szCs w:val="32"/>
          <w:cs/>
        </w:rPr>
        <w:t xml:space="preserve">      เดือน          มีนาคม       พ.ศ.256</w:t>
      </w:r>
      <w:r w:rsidRPr="00C53B8A">
        <w:rPr>
          <w:rFonts w:ascii="TH SarabunIT๙" w:hAnsi="TH SarabunIT๙" w:cs="TH SarabunIT๙"/>
          <w:sz w:val="32"/>
          <w:szCs w:val="32"/>
        </w:rPr>
        <w:t>4</w:t>
      </w:r>
    </w:p>
    <w:p w:rsidR="00DF4A8C" w:rsidRPr="00C53B8A" w:rsidRDefault="00DF4A8C" w:rsidP="00DF4A8C">
      <w:pPr>
        <w:pBdr>
          <w:bottom w:val="single" w:sz="6" w:space="1" w:color="auto"/>
        </w:pBd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53B8A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C53B8A">
        <w:rPr>
          <w:rFonts w:ascii="TH SarabunIT๙" w:hAnsi="TH SarabunIT๙" w:cs="TH SarabunIT๙"/>
          <w:sz w:val="32"/>
          <w:szCs w:val="32"/>
        </w:rPr>
        <w:t xml:space="preserve">  </w:t>
      </w:r>
      <w:r w:rsidRPr="00C53B8A">
        <w:rPr>
          <w:rFonts w:ascii="TH SarabunIT๙" w:hAnsi="TH SarabunIT๙" w:cs="TH SarabunIT๙"/>
          <w:sz w:val="32"/>
          <w:szCs w:val="32"/>
          <w:cs/>
        </w:rPr>
        <w:t xml:space="preserve">แบบรายงานสรุปผลการบันทึกจำนวนประชาชนผู้มาใช้บริการ  ณ จุดบริการเทศบาศบาล  </w:t>
      </w:r>
    </w:p>
    <w:p w:rsidR="00DF4A8C" w:rsidRPr="00C53B8A" w:rsidRDefault="00DF4A8C" w:rsidP="00DF4A8C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C53B8A">
        <w:rPr>
          <w:rFonts w:ascii="TH SarabunIT๙" w:hAnsi="TH SarabunIT๙" w:cs="TH SarabunIT๙"/>
          <w:sz w:val="32"/>
          <w:szCs w:val="32"/>
          <w:cs/>
        </w:rPr>
        <w:t>เรียน  นายกเทศมนตรีตำบลหนองปล่อง</w:t>
      </w:r>
    </w:p>
    <w:p w:rsidR="00DF4A8C" w:rsidRPr="00C53B8A" w:rsidRDefault="00DF4A8C" w:rsidP="00DF4A8C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C53B8A">
        <w:rPr>
          <w:rFonts w:ascii="TH SarabunIT๙" w:hAnsi="TH SarabunIT๙" w:cs="TH SarabunIT๙"/>
          <w:sz w:val="32"/>
          <w:szCs w:val="32"/>
        </w:rPr>
        <w:tab/>
      </w:r>
      <w:r w:rsidRPr="00C53B8A">
        <w:rPr>
          <w:rFonts w:ascii="TH SarabunIT๙" w:hAnsi="TH SarabunIT๙" w:cs="TH SarabunIT๙"/>
          <w:sz w:val="32"/>
          <w:szCs w:val="32"/>
          <w:cs/>
        </w:rPr>
        <w:t>ด้วยงานการเจ้าหน้าที่ สำนักปลัดฯ ได้สรุปแบบรายงานผลการบันทึกจำนวนประชาชนผู้มาใช้บริการ  ณ จุดบริการ  เพื่อนำข้อมูลไปใช้ในการปรับปรุงคุณภาพการบริการ  ให้มีประสิทธิภาพและดียิ่งขึ้น ประจำเดือน  กุมภาพันธ์  256</w:t>
      </w:r>
      <w:proofErr w:type="gramStart"/>
      <w:r w:rsidRPr="00C53B8A">
        <w:rPr>
          <w:rFonts w:ascii="TH SarabunIT๙" w:hAnsi="TH SarabunIT๙" w:cs="TH SarabunIT๙"/>
          <w:sz w:val="32"/>
          <w:szCs w:val="32"/>
        </w:rPr>
        <w:t>4</w:t>
      </w:r>
      <w:r w:rsidRPr="00C53B8A">
        <w:rPr>
          <w:rFonts w:ascii="TH SarabunIT๙" w:hAnsi="TH SarabunIT๙" w:cs="TH SarabunIT๙"/>
          <w:sz w:val="32"/>
          <w:szCs w:val="32"/>
          <w:cs/>
        </w:rPr>
        <w:t xml:space="preserve">  ตามตารางแบบบันทึกจำนวนการให้บริหารประชาชน</w:t>
      </w:r>
      <w:proofErr w:type="gramEnd"/>
      <w:r w:rsidRPr="00C53B8A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tbl>
      <w:tblPr>
        <w:tblStyle w:val="a3"/>
        <w:tblW w:w="0" w:type="auto"/>
        <w:tblLook w:val="04A0"/>
      </w:tblPr>
      <w:tblGrid>
        <w:gridCol w:w="1526"/>
        <w:gridCol w:w="1701"/>
        <w:gridCol w:w="3118"/>
        <w:gridCol w:w="2127"/>
        <w:gridCol w:w="1383"/>
      </w:tblGrid>
      <w:tr w:rsidR="00DF4A8C" w:rsidRPr="00C53B8A" w:rsidTr="002C2967">
        <w:tc>
          <w:tcPr>
            <w:tcW w:w="1526" w:type="dxa"/>
          </w:tcPr>
          <w:p w:rsidR="00DF4A8C" w:rsidRPr="00C53B8A" w:rsidRDefault="00DF4A8C" w:rsidP="002C2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701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กองงาน</w:t>
            </w:r>
          </w:p>
        </w:tc>
        <w:tc>
          <w:tcPr>
            <w:tcW w:w="3118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</w:t>
            </w:r>
          </w:p>
        </w:tc>
        <w:tc>
          <w:tcPr>
            <w:tcW w:w="2127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จำนวน(ราย)</w:t>
            </w:r>
          </w:p>
        </w:tc>
        <w:tc>
          <w:tcPr>
            <w:tcW w:w="1383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DF4A8C" w:rsidRPr="00C53B8A" w:rsidTr="002C2967">
        <w:tc>
          <w:tcPr>
            <w:tcW w:w="1526" w:type="dxa"/>
          </w:tcPr>
          <w:p w:rsidR="00DF4A8C" w:rsidRPr="00C53B8A" w:rsidRDefault="00DF4A8C" w:rsidP="002C2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</w:t>
            </w:r>
            <w:r w:rsidRPr="00C53B8A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1701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3118" w:type="dxa"/>
          </w:tcPr>
          <w:p w:rsidR="00DF4A8C" w:rsidRPr="00C53B8A" w:rsidRDefault="00DF4A8C" w:rsidP="00DF4A8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การแจ้งเหตุ</w:t>
            </w:r>
          </w:p>
          <w:p w:rsidR="00DF4A8C" w:rsidRPr="00C53B8A" w:rsidRDefault="00DF4A8C" w:rsidP="00DF4A8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อื่น ๆ</w:t>
            </w:r>
          </w:p>
          <w:p w:rsidR="00DF4A8C" w:rsidRPr="00C53B8A" w:rsidRDefault="00DF4A8C" w:rsidP="00DF4A8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บริการน้ำ</w:t>
            </w:r>
          </w:p>
        </w:tc>
        <w:tc>
          <w:tcPr>
            <w:tcW w:w="2127" w:type="dxa"/>
          </w:tcPr>
          <w:p w:rsidR="00DF4A8C" w:rsidRPr="00C53B8A" w:rsidRDefault="00103918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  <w:p w:rsidR="00DF4A8C" w:rsidRPr="00C53B8A" w:rsidRDefault="00103918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383" w:type="dxa"/>
          </w:tcPr>
          <w:p w:rsidR="00DF4A8C" w:rsidRPr="00C53B8A" w:rsidRDefault="00DF4A8C" w:rsidP="002C2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F4A8C" w:rsidRPr="00C53B8A" w:rsidTr="002C2967">
        <w:tc>
          <w:tcPr>
            <w:tcW w:w="1526" w:type="dxa"/>
          </w:tcPr>
          <w:p w:rsidR="00DF4A8C" w:rsidRPr="00C53B8A" w:rsidRDefault="00DF4A8C" w:rsidP="002C2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3118" w:type="dxa"/>
          </w:tcPr>
          <w:p w:rsidR="00DF4A8C" w:rsidRPr="00C53B8A" w:rsidRDefault="00DF4A8C" w:rsidP="002C2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-การติดต่อสอบถามการเสียภาษี</w:t>
            </w:r>
          </w:p>
          <w:p w:rsidR="00DF4A8C" w:rsidRPr="00C53B8A" w:rsidRDefault="00DF4A8C" w:rsidP="002C2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-อื่น ๆ</w:t>
            </w:r>
          </w:p>
        </w:tc>
        <w:tc>
          <w:tcPr>
            <w:tcW w:w="2127" w:type="dxa"/>
          </w:tcPr>
          <w:p w:rsidR="00DF4A8C" w:rsidRPr="00C53B8A" w:rsidRDefault="00103918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51</w:t>
            </w:r>
          </w:p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4A8C" w:rsidRPr="00C53B8A" w:rsidRDefault="00103918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383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F4A8C" w:rsidRPr="00C53B8A" w:rsidTr="002C2967">
        <w:tc>
          <w:tcPr>
            <w:tcW w:w="1526" w:type="dxa"/>
          </w:tcPr>
          <w:p w:rsidR="00DF4A8C" w:rsidRPr="00C53B8A" w:rsidRDefault="00DF4A8C" w:rsidP="002C2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3118" w:type="dxa"/>
          </w:tcPr>
          <w:p w:rsidR="00DF4A8C" w:rsidRPr="00C53B8A" w:rsidRDefault="00DF4A8C" w:rsidP="00DF4A8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แจ้งการตรวจสอบ ชี้แนวเขต</w:t>
            </w:r>
          </w:p>
        </w:tc>
        <w:tc>
          <w:tcPr>
            <w:tcW w:w="2127" w:type="dxa"/>
          </w:tcPr>
          <w:p w:rsidR="00DF4A8C" w:rsidRPr="00C53B8A" w:rsidRDefault="00103918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383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F4A8C" w:rsidRPr="00C53B8A" w:rsidTr="002C2967">
        <w:tc>
          <w:tcPr>
            <w:tcW w:w="1526" w:type="dxa"/>
          </w:tcPr>
          <w:p w:rsidR="00DF4A8C" w:rsidRPr="00C53B8A" w:rsidRDefault="00DF4A8C" w:rsidP="002C2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3118" w:type="dxa"/>
          </w:tcPr>
          <w:p w:rsidR="00DF4A8C" w:rsidRPr="00C53B8A" w:rsidRDefault="00DF4A8C" w:rsidP="00DF4A8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</w:t>
            </w:r>
          </w:p>
          <w:p w:rsidR="00DF4A8C" w:rsidRPr="00C53B8A" w:rsidRDefault="00DF4A8C" w:rsidP="00DF4A8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อื่น ๆ</w:t>
            </w:r>
          </w:p>
        </w:tc>
        <w:tc>
          <w:tcPr>
            <w:tcW w:w="2127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103918"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383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F4A8C" w:rsidRPr="00C53B8A" w:rsidTr="002C2967">
        <w:tc>
          <w:tcPr>
            <w:tcW w:w="1526" w:type="dxa"/>
          </w:tcPr>
          <w:p w:rsidR="00DF4A8C" w:rsidRPr="00C53B8A" w:rsidRDefault="00DF4A8C" w:rsidP="002C2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3118" w:type="dxa"/>
          </w:tcPr>
          <w:p w:rsidR="00DF4A8C" w:rsidRPr="00C53B8A" w:rsidRDefault="00DF4A8C" w:rsidP="00DF4A8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การจ่ายเบี้ยยังชีพ</w:t>
            </w:r>
          </w:p>
          <w:p w:rsidR="00DF4A8C" w:rsidRPr="00C53B8A" w:rsidRDefault="00DF4A8C" w:rsidP="00DF4A8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สำรวจ</w:t>
            </w:r>
          </w:p>
          <w:p w:rsidR="00DF4A8C" w:rsidRPr="00C53B8A" w:rsidRDefault="00DF4A8C" w:rsidP="00DF4A8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อื่น</w:t>
            </w:r>
          </w:p>
        </w:tc>
        <w:tc>
          <w:tcPr>
            <w:tcW w:w="2127" w:type="dxa"/>
          </w:tcPr>
          <w:p w:rsidR="00DF4A8C" w:rsidRPr="00C53B8A" w:rsidRDefault="00DF4A8C" w:rsidP="002C2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ผู้สูงอายุ</w:t>
            </w:r>
            <w:r w:rsidRPr="00C53B8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  <w:p w:rsidR="00DF4A8C" w:rsidRPr="00C53B8A" w:rsidRDefault="00DF4A8C" w:rsidP="002C2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ผู้พิการ</w:t>
            </w:r>
            <w:r w:rsidRPr="00C53B8A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8   คน</w:t>
            </w:r>
          </w:p>
          <w:p w:rsidR="00DF4A8C" w:rsidRPr="00C53B8A" w:rsidRDefault="00DF4A8C" w:rsidP="002C2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เอดส์</w:t>
            </w:r>
            <w:r w:rsidRPr="00C53B8A">
              <w:rPr>
                <w:rFonts w:ascii="TH SarabunIT๙" w:hAnsi="TH SarabunIT๙" w:cs="TH SarabunIT๙"/>
                <w:sz w:val="32"/>
                <w:szCs w:val="32"/>
              </w:rPr>
              <w:t xml:space="preserve">    -</w:t>
            </w:r>
          </w:p>
          <w:p w:rsidR="00DF4A8C" w:rsidRPr="00C53B8A" w:rsidRDefault="00DF4A8C" w:rsidP="002C2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เงินอุดหนุนเด็กแรก</w:t>
            </w: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เกิด     12    คน</w:t>
            </w:r>
          </w:p>
        </w:tc>
        <w:tc>
          <w:tcPr>
            <w:tcW w:w="1383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F4A8C" w:rsidRPr="00C53B8A" w:rsidTr="002C2967">
        <w:tc>
          <w:tcPr>
            <w:tcW w:w="6345" w:type="dxa"/>
            <w:gridSpan w:val="3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2127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120</w:t>
            </w:r>
          </w:p>
        </w:tc>
        <w:tc>
          <w:tcPr>
            <w:tcW w:w="1383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F4A8C" w:rsidRPr="00C53B8A" w:rsidRDefault="00DF4A8C" w:rsidP="00DF4A8C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C53B8A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:rsidR="00DF4A8C" w:rsidRPr="00C53B8A" w:rsidRDefault="003D4CA9" w:rsidP="003D4CA9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C53B8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195124" cy="600565"/>
            <wp:effectExtent l="19050" t="0" r="5026" b="0"/>
            <wp:docPr id="8" name="Picture 7" descr="C:\Users\padee\Documents\ลายเซ็น ปัด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dee\Documents\ลายเซ็น ปัด.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88" cy="60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A8C" w:rsidRPr="00C53B8A" w:rsidRDefault="00DF4A8C" w:rsidP="00DF4A8C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C53B8A">
        <w:rPr>
          <w:rFonts w:ascii="TH SarabunIT๙" w:hAnsi="TH SarabunIT๙" w:cs="TH SarabunIT๙"/>
          <w:sz w:val="32"/>
          <w:szCs w:val="32"/>
          <w:cs/>
        </w:rPr>
        <w:t>(นายสุ</w:t>
      </w:r>
      <w:proofErr w:type="spellStart"/>
      <w:r w:rsidRPr="00C53B8A">
        <w:rPr>
          <w:rFonts w:ascii="TH SarabunIT๙" w:hAnsi="TH SarabunIT๙" w:cs="TH SarabunIT๙"/>
          <w:sz w:val="32"/>
          <w:szCs w:val="32"/>
          <w:cs/>
        </w:rPr>
        <w:t>ประพัฒน์</w:t>
      </w:r>
      <w:proofErr w:type="spellEnd"/>
      <w:r w:rsidRPr="00C53B8A">
        <w:rPr>
          <w:rFonts w:ascii="TH SarabunIT๙" w:hAnsi="TH SarabunIT๙" w:cs="TH SarabunIT๙"/>
          <w:sz w:val="32"/>
          <w:szCs w:val="32"/>
          <w:cs/>
        </w:rPr>
        <w:t xml:space="preserve">    มีแย้ม</w:t>
      </w:r>
      <w:proofErr w:type="spellStart"/>
      <w:r w:rsidRPr="00C53B8A">
        <w:rPr>
          <w:rFonts w:ascii="TH SarabunIT๙" w:hAnsi="TH SarabunIT๙" w:cs="TH SarabunIT๙"/>
          <w:sz w:val="32"/>
          <w:szCs w:val="32"/>
          <w:cs/>
        </w:rPr>
        <w:t>ภักดิ์</w:t>
      </w:r>
      <w:proofErr w:type="spellEnd"/>
      <w:r w:rsidRPr="00C53B8A">
        <w:rPr>
          <w:rFonts w:ascii="TH SarabunIT๙" w:hAnsi="TH SarabunIT๙" w:cs="TH SarabunIT๙"/>
          <w:sz w:val="32"/>
          <w:szCs w:val="32"/>
          <w:cs/>
        </w:rPr>
        <w:t>)</w:t>
      </w:r>
    </w:p>
    <w:p w:rsidR="00DF4A8C" w:rsidRPr="00C53B8A" w:rsidRDefault="00DF4A8C" w:rsidP="00DF4A8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53B8A">
        <w:rPr>
          <w:rFonts w:ascii="TH SarabunIT๙" w:hAnsi="TH SarabunIT๙" w:cs="TH SarabunIT๙"/>
          <w:sz w:val="32"/>
          <w:szCs w:val="32"/>
          <w:cs/>
        </w:rPr>
        <w:t>เจ้าพนักงานธุรการชำนาญงาน</w:t>
      </w:r>
    </w:p>
    <w:p w:rsidR="00DF4A8C" w:rsidRPr="00C53B8A" w:rsidRDefault="00DF4A8C" w:rsidP="00DF4A8C">
      <w:pPr>
        <w:rPr>
          <w:rFonts w:ascii="TH SarabunIT๙" w:hAnsi="TH SarabunIT๙" w:cs="TH SarabunIT๙"/>
          <w:sz w:val="50"/>
          <w:szCs w:val="50"/>
        </w:rPr>
      </w:pPr>
    </w:p>
    <w:p w:rsidR="00DF4A8C" w:rsidRPr="00C53B8A" w:rsidRDefault="00DF4A8C" w:rsidP="00DF4A8C">
      <w:pPr>
        <w:rPr>
          <w:rFonts w:ascii="TH SarabunIT๙" w:hAnsi="TH SarabunIT๙" w:cs="TH SarabunIT๙"/>
          <w:sz w:val="50"/>
          <w:szCs w:val="50"/>
        </w:rPr>
      </w:pPr>
    </w:p>
    <w:p w:rsidR="00DF4A8C" w:rsidRPr="00C53B8A" w:rsidRDefault="00DF4A8C" w:rsidP="00DF4A8C">
      <w:pPr>
        <w:rPr>
          <w:rFonts w:ascii="TH SarabunIT๙" w:hAnsi="TH SarabunIT๙" w:cs="TH SarabunIT๙"/>
          <w:sz w:val="50"/>
          <w:szCs w:val="50"/>
        </w:rPr>
      </w:pPr>
    </w:p>
    <w:p w:rsidR="00DF4A8C" w:rsidRPr="00C53B8A" w:rsidRDefault="00DF4A8C" w:rsidP="00DF4A8C">
      <w:pPr>
        <w:rPr>
          <w:rFonts w:ascii="TH SarabunIT๙" w:hAnsi="TH SarabunIT๙" w:cs="TH SarabunIT๙"/>
          <w:sz w:val="50"/>
          <w:szCs w:val="50"/>
        </w:rPr>
      </w:pPr>
    </w:p>
    <w:p w:rsidR="00DF4A8C" w:rsidRPr="00C53B8A" w:rsidRDefault="00DF4A8C" w:rsidP="00DF4A8C">
      <w:pPr>
        <w:rPr>
          <w:rFonts w:ascii="TH SarabunIT๙" w:hAnsi="TH SarabunIT๙" w:cs="TH SarabunIT๙"/>
          <w:sz w:val="50"/>
          <w:szCs w:val="50"/>
        </w:rPr>
      </w:pPr>
    </w:p>
    <w:p w:rsidR="00DF4A8C" w:rsidRPr="00C53B8A" w:rsidRDefault="00DF4A8C" w:rsidP="00DF4A8C">
      <w:pPr>
        <w:rPr>
          <w:rFonts w:ascii="TH SarabunIT๙" w:hAnsi="TH SarabunIT๙" w:cs="TH SarabunIT๙"/>
          <w:sz w:val="50"/>
          <w:szCs w:val="50"/>
        </w:rPr>
      </w:pPr>
    </w:p>
    <w:p w:rsidR="00DF4A8C" w:rsidRPr="00C53B8A" w:rsidRDefault="00DF4A8C" w:rsidP="00DF4A8C">
      <w:pPr>
        <w:rPr>
          <w:rFonts w:ascii="TH SarabunIT๙" w:hAnsi="TH SarabunIT๙" w:cs="TH SarabunIT๙"/>
          <w:sz w:val="50"/>
          <w:szCs w:val="50"/>
        </w:rPr>
      </w:pPr>
    </w:p>
    <w:p w:rsidR="00280B2F" w:rsidRPr="00C53B8A" w:rsidRDefault="00280B2F" w:rsidP="00DF4A8C">
      <w:pPr>
        <w:rPr>
          <w:rFonts w:ascii="TH SarabunIT๙" w:hAnsi="TH SarabunIT๙" w:cs="TH SarabunIT๙"/>
          <w:sz w:val="50"/>
          <w:szCs w:val="50"/>
        </w:rPr>
      </w:pPr>
    </w:p>
    <w:p w:rsidR="00C53B8A" w:rsidRDefault="00C53B8A" w:rsidP="00DF4A8C">
      <w:pPr>
        <w:rPr>
          <w:rFonts w:ascii="TH SarabunIT๙" w:hAnsi="TH SarabunIT๙" w:cs="TH SarabunIT๙"/>
          <w:sz w:val="50"/>
          <w:szCs w:val="50"/>
        </w:rPr>
      </w:pPr>
    </w:p>
    <w:p w:rsidR="00C53B8A" w:rsidRDefault="00C53B8A" w:rsidP="00DF4A8C">
      <w:pPr>
        <w:rPr>
          <w:rFonts w:ascii="TH SarabunIT๙" w:hAnsi="TH SarabunIT๙" w:cs="TH SarabunIT๙"/>
          <w:sz w:val="50"/>
          <w:szCs w:val="50"/>
        </w:rPr>
      </w:pPr>
    </w:p>
    <w:p w:rsidR="00C53B8A" w:rsidRDefault="00C53B8A" w:rsidP="00DF4A8C">
      <w:pPr>
        <w:rPr>
          <w:rFonts w:ascii="TH SarabunIT๙" w:hAnsi="TH SarabunIT๙" w:cs="TH SarabunIT๙"/>
          <w:sz w:val="50"/>
          <w:szCs w:val="50"/>
        </w:rPr>
      </w:pPr>
    </w:p>
    <w:p w:rsidR="00DF4A8C" w:rsidRPr="00C53B8A" w:rsidRDefault="00DF4A8C" w:rsidP="00DF4A8C">
      <w:pPr>
        <w:rPr>
          <w:rFonts w:ascii="TH SarabunIT๙" w:hAnsi="TH SarabunIT๙" w:cs="TH SarabunIT๙"/>
          <w:sz w:val="32"/>
          <w:szCs w:val="32"/>
        </w:rPr>
      </w:pPr>
      <w:r w:rsidRPr="00C53B8A">
        <w:rPr>
          <w:rFonts w:ascii="TH SarabunIT๙" w:hAnsi="TH SarabunIT๙" w:cs="TH SarabunIT๙"/>
          <w:noProof/>
        </w:rPr>
        <w:lastRenderedPageBreak/>
        <w:drawing>
          <wp:inline distT="0" distB="0" distL="0" distR="0">
            <wp:extent cx="552069" cy="657225"/>
            <wp:effectExtent l="19050" t="0" r="381" b="0"/>
            <wp:docPr id="3" name="Picture 1" descr="D:\มายดอป 6263\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มายดอป 6263\ครุฑ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9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3B8A">
        <w:rPr>
          <w:rFonts w:ascii="TH SarabunIT๙" w:hAnsi="TH SarabunIT๙" w:cs="TH SarabunIT๙"/>
          <w:sz w:val="50"/>
          <w:szCs w:val="50"/>
          <w:cs/>
        </w:rPr>
        <w:tab/>
      </w:r>
      <w:r w:rsidRPr="00C53B8A">
        <w:rPr>
          <w:rFonts w:ascii="TH SarabunIT๙" w:hAnsi="TH SarabunIT๙" w:cs="TH SarabunIT๙"/>
          <w:sz w:val="50"/>
          <w:szCs w:val="50"/>
          <w:cs/>
        </w:rPr>
        <w:tab/>
      </w:r>
      <w:r w:rsidRPr="00C53B8A">
        <w:rPr>
          <w:rFonts w:ascii="TH SarabunIT๙" w:hAnsi="TH SarabunIT๙" w:cs="TH SarabunIT๙"/>
          <w:sz w:val="50"/>
          <w:szCs w:val="50"/>
          <w:cs/>
        </w:rPr>
        <w:tab/>
      </w:r>
      <w:r w:rsidRPr="00C53B8A">
        <w:rPr>
          <w:rFonts w:ascii="TH SarabunIT๙" w:hAnsi="TH SarabunIT๙" w:cs="TH SarabunIT๙"/>
          <w:sz w:val="50"/>
          <w:szCs w:val="50"/>
          <w:cs/>
        </w:rPr>
        <w:tab/>
      </w:r>
      <w:r w:rsidRPr="00C53B8A">
        <w:rPr>
          <w:rFonts w:ascii="TH SarabunIT๙" w:hAnsi="TH SarabunIT๙" w:cs="TH SarabunIT๙"/>
          <w:b/>
          <w:bCs/>
          <w:sz w:val="50"/>
          <w:szCs w:val="50"/>
          <w:cs/>
        </w:rPr>
        <w:t>บันทึกข้อความ</w:t>
      </w:r>
    </w:p>
    <w:p w:rsidR="00DF4A8C" w:rsidRPr="00C53B8A" w:rsidRDefault="00DF4A8C" w:rsidP="00DF4A8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53B8A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C53B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53B8A">
        <w:rPr>
          <w:rFonts w:ascii="TH SarabunIT๙" w:hAnsi="TH SarabunIT๙" w:cs="TH SarabunIT๙"/>
          <w:sz w:val="32"/>
          <w:szCs w:val="32"/>
        </w:rPr>
        <w:t xml:space="preserve"> </w:t>
      </w:r>
      <w:r w:rsidRPr="00C53B8A">
        <w:rPr>
          <w:rFonts w:ascii="TH SarabunIT๙" w:hAnsi="TH SarabunIT๙" w:cs="TH SarabunIT๙"/>
          <w:sz w:val="32"/>
          <w:szCs w:val="32"/>
          <w:cs/>
        </w:rPr>
        <w:t>งานการเจ้าหน้าที่  สำนักปลัด  เทศบาลตำบลหนองปล่อง</w:t>
      </w:r>
    </w:p>
    <w:p w:rsidR="00DF4A8C" w:rsidRPr="00C53B8A" w:rsidRDefault="00DF4A8C" w:rsidP="00DF4A8C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C53B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C53B8A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Pr="00C53B8A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C53B8A">
        <w:rPr>
          <w:rFonts w:ascii="TH SarabunIT๙" w:hAnsi="TH SarabunIT๙" w:cs="TH SarabunIT๙"/>
          <w:sz w:val="32"/>
          <w:szCs w:val="32"/>
          <w:cs/>
        </w:rPr>
        <w:t xml:space="preserve"> 57201/         วันที่         </w:t>
      </w:r>
      <w:r w:rsidR="00280B2F" w:rsidRPr="00C53B8A">
        <w:rPr>
          <w:rFonts w:ascii="TH SarabunIT๙" w:hAnsi="TH SarabunIT๙" w:cs="TH SarabunIT๙"/>
          <w:sz w:val="32"/>
          <w:szCs w:val="32"/>
          <w:cs/>
        </w:rPr>
        <w:t>5</w:t>
      </w:r>
      <w:r w:rsidRPr="00C53B8A">
        <w:rPr>
          <w:rFonts w:ascii="TH SarabunIT๙" w:hAnsi="TH SarabunIT๙" w:cs="TH SarabunIT๙"/>
          <w:sz w:val="32"/>
          <w:szCs w:val="32"/>
          <w:cs/>
        </w:rPr>
        <w:t xml:space="preserve">    เดือน          เมษายน       พ.ศ.256</w:t>
      </w:r>
      <w:r w:rsidRPr="00C53B8A">
        <w:rPr>
          <w:rFonts w:ascii="TH SarabunIT๙" w:hAnsi="TH SarabunIT๙" w:cs="TH SarabunIT๙"/>
          <w:sz w:val="32"/>
          <w:szCs w:val="32"/>
        </w:rPr>
        <w:t>4</w:t>
      </w:r>
    </w:p>
    <w:p w:rsidR="00DF4A8C" w:rsidRPr="00C53B8A" w:rsidRDefault="00DF4A8C" w:rsidP="00DF4A8C">
      <w:pPr>
        <w:pBdr>
          <w:bottom w:val="single" w:sz="6" w:space="1" w:color="auto"/>
        </w:pBd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53B8A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C53B8A">
        <w:rPr>
          <w:rFonts w:ascii="TH SarabunIT๙" w:hAnsi="TH SarabunIT๙" w:cs="TH SarabunIT๙"/>
          <w:sz w:val="32"/>
          <w:szCs w:val="32"/>
        </w:rPr>
        <w:t xml:space="preserve">  </w:t>
      </w:r>
      <w:r w:rsidRPr="00C53B8A">
        <w:rPr>
          <w:rFonts w:ascii="TH SarabunIT๙" w:hAnsi="TH SarabunIT๙" w:cs="TH SarabunIT๙"/>
          <w:sz w:val="32"/>
          <w:szCs w:val="32"/>
          <w:cs/>
        </w:rPr>
        <w:t xml:space="preserve">แบบรายงานสรุปผลการบันทึกจำนวนประชาชนผู้มาใช้บริการ  ณ จุดบริการเทศบาศบาล  </w:t>
      </w:r>
    </w:p>
    <w:p w:rsidR="00DF4A8C" w:rsidRPr="00C53B8A" w:rsidRDefault="00DF4A8C" w:rsidP="00DF4A8C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C53B8A">
        <w:rPr>
          <w:rFonts w:ascii="TH SarabunIT๙" w:hAnsi="TH SarabunIT๙" w:cs="TH SarabunIT๙"/>
          <w:sz w:val="32"/>
          <w:szCs w:val="32"/>
          <w:cs/>
        </w:rPr>
        <w:t>เรียน  นายกเทศมนตรีตำบลหนองปล่อง</w:t>
      </w:r>
    </w:p>
    <w:p w:rsidR="00DF4A8C" w:rsidRPr="00C53B8A" w:rsidRDefault="00DF4A8C" w:rsidP="00DF4A8C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C53B8A">
        <w:rPr>
          <w:rFonts w:ascii="TH SarabunIT๙" w:hAnsi="TH SarabunIT๙" w:cs="TH SarabunIT๙"/>
          <w:sz w:val="32"/>
          <w:szCs w:val="32"/>
        </w:rPr>
        <w:tab/>
      </w:r>
      <w:r w:rsidRPr="00C53B8A">
        <w:rPr>
          <w:rFonts w:ascii="TH SarabunIT๙" w:hAnsi="TH SarabunIT๙" w:cs="TH SarabunIT๙"/>
          <w:sz w:val="32"/>
          <w:szCs w:val="32"/>
          <w:cs/>
        </w:rPr>
        <w:t>ด้วยงานการเจ้าหน้าที่ สำนักปลัดฯ ได้สรุปแบบรายงานผลการบันทึกจำนวนประชาชนผู้มาใช้บริการ  ณ จุดบริการ  เพื่อนำข้อมูลไปใช้ในการปรับปรุงคุณภาพการบริการ  ให้มีประสิทธิภาพและดียิ่งขึ้น ประจำเดือน  มีนาคม256</w:t>
      </w:r>
      <w:r w:rsidR="003A0CA2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53B8A">
        <w:rPr>
          <w:rFonts w:ascii="TH SarabunIT๙" w:hAnsi="TH SarabunIT๙" w:cs="TH SarabunIT๙"/>
          <w:sz w:val="32"/>
          <w:szCs w:val="32"/>
          <w:cs/>
        </w:rPr>
        <w:t xml:space="preserve">  ตามตารางแบบบันทึกจำนวนการให้บริหารประชาชน ดังนี้</w:t>
      </w:r>
    </w:p>
    <w:tbl>
      <w:tblPr>
        <w:tblStyle w:val="a3"/>
        <w:tblW w:w="0" w:type="auto"/>
        <w:tblLook w:val="04A0"/>
      </w:tblPr>
      <w:tblGrid>
        <w:gridCol w:w="1526"/>
        <w:gridCol w:w="1701"/>
        <w:gridCol w:w="3118"/>
        <w:gridCol w:w="2127"/>
        <w:gridCol w:w="1383"/>
      </w:tblGrid>
      <w:tr w:rsidR="00DF4A8C" w:rsidRPr="00C53B8A" w:rsidTr="002C2967">
        <w:tc>
          <w:tcPr>
            <w:tcW w:w="1526" w:type="dxa"/>
          </w:tcPr>
          <w:p w:rsidR="00DF4A8C" w:rsidRPr="00C53B8A" w:rsidRDefault="00DF4A8C" w:rsidP="002C2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701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กองงาน</w:t>
            </w:r>
          </w:p>
        </w:tc>
        <w:tc>
          <w:tcPr>
            <w:tcW w:w="3118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</w:t>
            </w:r>
          </w:p>
        </w:tc>
        <w:tc>
          <w:tcPr>
            <w:tcW w:w="2127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จำนวน(ราย)</w:t>
            </w:r>
          </w:p>
        </w:tc>
        <w:tc>
          <w:tcPr>
            <w:tcW w:w="1383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DF4A8C" w:rsidRPr="00C53B8A" w:rsidTr="002C2967">
        <w:tc>
          <w:tcPr>
            <w:tcW w:w="1526" w:type="dxa"/>
          </w:tcPr>
          <w:p w:rsidR="00DF4A8C" w:rsidRPr="00C53B8A" w:rsidRDefault="00DF4A8C" w:rsidP="002C2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 256</w:t>
            </w:r>
            <w:r w:rsidRPr="00C53B8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3118" w:type="dxa"/>
          </w:tcPr>
          <w:p w:rsidR="00DF4A8C" w:rsidRPr="00C53B8A" w:rsidRDefault="00DF4A8C" w:rsidP="00DF4A8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การแจ้งเหตุ</w:t>
            </w:r>
          </w:p>
          <w:p w:rsidR="00DF4A8C" w:rsidRPr="00C53B8A" w:rsidRDefault="00DF4A8C" w:rsidP="00DF4A8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อื่น ๆ</w:t>
            </w:r>
          </w:p>
        </w:tc>
        <w:tc>
          <w:tcPr>
            <w:tcW w:w="2127" w:type="dxa"/>
          </w:tcPr>
          <w:p w:rsidR="00DF4A8C" w:rsidRPr="00C53B8A" w:rsidRDefault="00103918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  <w:p w:rsidR="00DF4A8C" w:rsidRPr="00C53B8A" w:rsidRDefault="00DF4A8C" w:rsidP="002C2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3" w:type="dxa"/>
          </w:tcPr>
          <w:p w:rsidR="00DF4A8C" w:rsidRPr="00C53B8A" w:rsidRDefault="00DF4A8C" w:rsidP="002C2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F4A8C" w:rsidRPr="00C53B8A" w:rsidTr="002C2967">
        <w:tc>
          <w:tcPr>
            <w:tcW w:w="1526" w:type="dxa"/>
          </w:tcPr>
          <w:p w:rsidR="00DF4A8C" w:rsidRPr="00C53B8A" w:rsidRDefault="00DF4A8C" w:rsidP="002C2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3118" w:type="dxa"/>
          </w:tcPr>
          <w:p w:rsidR="00DF4A8C" w:rsidRPr="00C53B8A" w:rsidRDefault="00DF4A8C" w:rsidP="002C2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-การติดต่อสอบถามการเสียภาษี</w:t>
            </w:r>
          </w:p>
          <w:p w:rsidR="00DF4A8C" w:rsidRPr="00C53B8A" w:rsidRDefault="00DF4A8C" w:rsidP="002C2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-อื่น ๆ</w:t>
            </w:r>
          </w:p>
        </w:tc>
        <w:tc>
          <w:tcPr>
            <w:tcW w:w="2127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103918"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4A8C" w:rsidRPr="00C53B8A" w:rsidRDefault="00280B2F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383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F4A8C" w:rsidRPr="00C53B8A" w:rsidTr="002C2967">
        <w:tc>
          <w:tcPr>
            <w:tcW w:w="1526" w:type="dxa"/>
          </w:tcPr>
          <w:p w:rsidR="00DF4A8C" w:rsidRPr="00C53B8A" w:rsidRDefault="00DF4A8C" w:rsidP="002C2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3118" w:type="dxa"/>
          </w:tcPr>
          <w:p w:rsidR="00DF4A8C" w:rsidRPr="00C53B8A" w:rsidRDefault="00DF4A8C" w:rsidP="00DF4A8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แจ้งการตรวจสอบ ชี้แนวเขต</w:t>
            </w:r>
          </w:p>
        </w:tc>
        <w:tc>
          <w:tcPr>
            <w:tcW w:w="2127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383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F4A8C" w:rsidRPr="00C53B8A" w:rsidTr="002C2967">
        <w:tc>
          <w:tcPr>
            <w:tcW w:w="1526" w:type="dxa"/>
          </w:tcPr>
          <w:p w:rsidR="00DF4A8C" w:rsidRPr="00C53B8A" w:rsidRDefault="00DF4A8C" w:rsidP="002C2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3118" w:type="dxa"/>
          </w:tcPr>
          <w:p w:rsidR="00DF4A8C" w:rsidRPr="00C53B8A" w:rsidRDefault="00DF4A8C" w:rsidP="00DF4A8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</w:t>
            </w:r>
          </w:p>
          <w:p w:rsidR="00DF4A8C" w:rsidRPr="00C53B8A" w:rsidRDefault="00DF4A8C" w:rsidP="00DF4A8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อื่น ๆ</w:t>
            </w:r>
          </w:p>
        </w:tc>
        <w:tc>
          <w:tcPr>
            <w:tcW w:w="2127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103918"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383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F4A8C" w:rsidRPr="00C53B8A" w:rsidTr="002C2967">
        <w:tc>
          <w:tcPr>
            <w:tcW w:w="1526" w:type="dxa"/>
          </w:tcPr>
          <w:p w:rsidR="00DF4A8C" w:rsidRPr="00C53B8A" w:rsidRDefault="00DF4A8C" w:rsidP="002C2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3118" w:type="dxa"/>
          </w:tcPr>
          <w:p w:rsidR="00DF4A8C" w:rsidRPr="00C53B8A" w:rsidRDefault="00DF4A8C" w:rsidP="00DF4A8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การจ่ายเบี้ยยังชีพ</w:t>
            </w:r>
          </w:p>
          <w:p w:rsidR="00DF4A8C" w:rsidRPr="00C53B8A" w:rsidRDefault="00DF4A8C" w:rsidP="00DF4A8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สำรวจ</w:t>
            </w:r>
          </w:p>
          <w:p w:rsidR="00DF4A8C" w:rsidRPr="00C53B8A" w:rsidRDefault="00DF4A8C" w:rsidP="00DF4A8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อื่น</w:t>
            </w:r>
          </w:p>
        </w:tc>
        <w:tc>
          <w:tcPr>
            <w:tcW w:w="2127" w:type="dxa"/>
          </w:tcPr>
          <w:p w:rsidR="00DF4A8C" w:rsidRPr="00C53B8A" w:rsidRDefault="00DF4A8C" w:rsidP="002C2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ผู้สูงอายุ</w:t>
            </w:r>
            <w:r w:rsidRPr="00C53B8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13   คน</w:t>
            </w:r>
          </w:p>
          <w:p w:rsidR="00DF4A8C" w:rsidRPr="00C53B8A" w:rsidRDefault="00DF4A8C" w:rsidP="002C2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ผู้พิการ</w:t>
            </w:r>
            <w:r w:rsidRPr="00C53B8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15    คน</w:t>
            </w:r>
          </w:p>
          <w:p w:rsidR="00DF4A8C" w:rsidRPr="00C53B8A" w:rsidRDefault="00DF4A8C" w:rsidP="002C2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เอดส์</w:t>
            </w:r>
            <w:r w:rsidRPr="00C53B8A">
              <w:rPr>
                <w:rFonts w:ascii="TH SarabunIT๙" w:hAnsi="TH SarabunIT๙" w:cs="TH SarabunIT๙"/>
                <w:sz w:val="32"/>
                <w:szCs w:val="32"/>
              </w:rPr>
              <w:t xml:space="preserve">    -</w:t>
            </w:r>
          </w:p>
          <w:p w:rsidR="00DF4A8C" w:rsidRPr="00C53B8A" w:rsidRDefault="00DF4A8C" w:rsidP="002C2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เงินอุดหนุนเด็กแรกเกิด    17     คน</w:t>
            </w:r>
          </w:p>
        </w:tc>
        <w:tc>
          <w:tcPr>
            <w:tcW w:w="1383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F4A8C" w:rsidRPr="00C53B8A" w:rsidTr="002C2967">
        <w:tc>
          <w:tcPr>
            <w:tcW w:w="6345" w:type="dxa"/>
            <w:gridSpan w:val="3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2127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="00280B2F"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383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F4A8C" w:rsidRPr="00C53B8A" w:rsidRDefault="00DF4A8C" w:rsidP="00DF4A8C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C53B8A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:rsidR="00DF4A8C" w:rsidRPr="00C53B8A" w:rsidRDefault="003D4CA9" w:rsidP="00DF4A8C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C53B8A">
        <w:rPr>
          <w:rFonts w:ascii="TH SarabunIT๙" w:hAnsi="TH SarabunIT๙" w:cs="TH SarabunIT๙"/>
          <w:sz w:val="32"/>
          <w:szCs w:val="32"/>
        </w:rPr>
        <w:tab/>
      </w:r>
      <w:r w:rsidRPr="00C53B8A">
        <w:rPr>
          <w:rFonts w:ascii="TH SarabunIT๙" w:hAnsi="TH SarabunIT๙" w:cs="TH SarabunIT๙"/>
          <w:sz w:val="32"/>
          <w:szCs w:val="32"/>
        </w:rPr>
        <w:tab/>
      </w:r>
      <w:r w:rsidRPr="00C53B8A">
        <w:rPr>
          <w:rFonts w:ascii="TH SarabunIT๙" w:hAnsi="TH SarabunIT๙" w:cs="TH SarabunIT๙"/>
          <w:sz w:val="32"/>
          <w:szCs w:val="32"/>
        </w:rPr>
        <w:tab/>
      </w:r>
      <w:r w:rsidRPr="00C53B8A">
        <w:rPr>
          <w:rFonts w:ascii="TH SarabunIT๙" w:hAnsi="TH SarabunIT๙" w:cs="TH SarabunIT๙"/>
          <w:sz w:val="32"/>
          <w:szCs w:val="32"/>
        </w:rPr>
        <w:tab/>
      </w:r>
      <w:r w:rsidRPr="00C53B8A">
        <w:rPr>
          <w:rFonts w:ascii="TH SarabunIT๙" w:hAnsi="TH SarabunIT๙" w:cs="TH SarabunIT๙"/>
          <w:sz w:val="32"/>
          <w:szCs w:val="32"/>
        </w:rPr>
        <w:tab/>
      </w:r>
      <w:r w:rsidRPr="00C53B8A">
        <w:rPr>
          <w:rFonts w:ascii="TH SarabunIT๙" w:hAnsi="TH SarabunIT๙" w:cs="TH SarabunIT๙"/>
          <w:sz w:val="32"/>
          <w:szCs w:val="32"/>
        </w:rPr>
        <w:tab/>
      </w:r>
      <w:r w:rsidRPr="00C53B8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195124" cy="600565"/>
            <wp:effectExtent l="19050" t="0" r="5026" b="0"/>
            <wp:docPr id="7" name="Picture 7" descr="C:\Users\padee\Documents\ลายเซ็น ปัด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dee\Documents\ลายเซ็น ปัด.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88" cy="60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A8C" w:rsidRPr="00C53B8A" w:rsidRDefault="00DF4A8C" w:rsidP="00DF4A8C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C53B8A">
        <w:rPr>
          <w:rFonts w:ascii="TH SarabunIT๙" w:hAnsi="TH SarabunIT๙" w:cs="TH SarabunIT๙"/>
          <w:sz w:val="32"/>
          <w:szCs w:val="32"/>
          <w:cs/>
        </w:rPr>
        <w:t>(นายสุ</w:t>
      </w:r>
      <w:proofErr w:type="spellStart"/>
      <w:r w:rsidRPr="00C53B8A">
        <w:rPr>
          <w:rFonts w:ascii="TH SarabunIT๙" w:hAnsi="TH SarabunIT๙" w:cs="TH SarabunIT๙"/>
          <w:sz w:val="32"/>
          <w:szCs w:val="32"/>
          <w:cs/>
        </w:rPr>
        <w:t>ประพัฒน์</w:t>
      </w:r>
      <w:proofErr w:type="spellEnd"/>
      <w:r w:rsidRPr="00C53B8A">
        <w:rPr>
          <w:rFonts w:ascii="TH SarabunIT๙" w:hAnsi="TH SarabunIT๙" w:cs="TH SarabunIT๙"/>
          <w:sz w:val="32"/>
          <w:szCs w:val="32"/>
          <w:cs/>
        </w:rPr>
        <w:t xml:space="preserve">    มีแย้ม</w:t>
      </w:r>
      <w:proofErr w:type="spellStart"/>
      <w:r w:rsidRPr="00C53B8A">
        <w:rPr>
          <w:rFonts w:ascii="TH SarabunIT๙" w:hAnsi="TH SarabunIT๙" w:cs="TH SarabunIT๙"/>
          <w:sz w:val="32"/>
          <w:szCs w:val="32"/>
          <w:cs/>
        </w:rPr>
        <w:t>ภักดิ์</w:t>
      </w:r>
      <w:proofErr w:type="spellEnd"/>
      <w:r w:rsidRPr="00C53B8A">
        <w:rPr>
          <w:rFonts w:ascii="TH SarabunIT๙" w:hAnsi="TH SarabunIT๙" w:cs="TH SarabunIT๙"/>
          <w:sz w:val="32"/>
          <w:szCs w:val="32"/>
          <w:cs/>
        </w:rPr>
        <w:t>)</w:t>
      </w:r>
    </w:p>
    <w:p w:rsidR="00DF4A8C" w:rsidRPr="00C53B8A" w:rsidRDefault="00DF4A8C" w:rsidP="00DF4A8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53B8A">
        <w:rPr>
          <w:rFonts w:ascii="TH SarabunIT๙" w:hAnsi="TH SarabunIT๙" w:cs="TH SarabunIT๙"/>
          <w:sz w:val="32"/>
          <w:szCs w:val="32"/>
          <w:cs/>
        </w:rPr>
        <w:t>เจ้าพนักงานธุรการชำนาญงาน</w:t>
      </w:r>
    </w:p>
    <w:p w:rsidR="00DF4A8C" w:rsidRPr="00C53B8A" w:rsidRDefault="00DF4A8C" w:rsidP="00DF4A8C">
      <w:pPr>
        <w:rPr>
          <w:rFonts w:ascii="TH SarabunIT๙" w:hAnsi="TH SarabunIT๙" w:cs="TH SarabunIT๙"/>
          <w:sz w:val="32"/>
          <w:szCs w:val="32"/>
        </w:rPr>
      </w:pPr>
      <w:r w:rsidRPr="00C53B8A">
        <w:rPr>
          <w:rFonts w:ascii="TH SarabunIT๙" w:hAnsi="TH SarabunIT๙" w:cs="TH SarabunIT๙"/>
          <w:sz w:val="32"/>
          <w:szCs w:val="32"/>
          <w:cs/>
        </w:rPr>
        <w:tab/>
      </w:r>
      <w:r w:rsidRPr="00C53B8A">
        <w:rPr>
          <w:rFonts w:ascii="TH SarabunIT๙" w:hAnsi="TH SarabunIT๙" w:cs="TH SarabunIT๙"/>
          <w:sz w:val="32"/>
          <w:szCs w:val="32"/>
          <w:cs/>
        </w:rPr>
        <w:tab/>
      </w:r>
      <w:r w:rsidRPr="00C53B8A">
        <w:rPr>
          <w:rFonts w:ascii="TH SarabunIT๙" w:hAnsi="TH SarabunIT๙" w:cs="TH SarabunIT๙"/>
          <w:sz w:val="32"/>
          <w:szCs w:val="32"/>
          <w:cs/>
        </w:rPr>
        <w:tab/>
      </w:r>
      <w:r w:rsidRPr="00C53B8A">
        <w:rPr>
          <w:rFonts w:ascii="TH SarabunIT๙" w:hAnsi="TH SarabunIT๙" w:cs="TH SarabunIT๙"/>
          <w:sz w:val="32"/>
          <w:szCs w:val="32"/>
          <w:cs/>
        </w:rPr>
        <w:tab/>
      </w:r>
      <w:r w:rsidRPr="00C53B8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</w:p>
    <w:p w:rsidR="00DF4A8C" w:rsidRPr="00C53B8A" w:rsidRDefault="00DF4A8C" w:rsidP="00DF4A8C">
      <w:pPr>
        <w:spacing w:after="0" w:line="240" w:lineRule="auto"/>
        <w:rPr>
          <w:rFonts w:ascii="TH SarabunIT๙" w:hAnsi="TH SarabunIT๙" w:cs="TH SarabunIT๙"/>
          <w:sz w:val="50"/>
          <w:szCs w:val="50"/>
        </w:rPr>
      </w:pPr>
    </w:p>
    <w:p w:rsidR="00DF4A8C" w:rsidRPr="00C53B8A" w:rsidRDefault="00DF4A8C" w:rsidP="00DF4A8C">
      <w:pPr>
        <w:spacing w:after="0" w:line="240" w:lineRule="auto"/>
        <w:rPr>
          <w:rFonts w:ascii="TH SarabunIT๙" w:hAnsi="TH SarabunIT๙" w:cs="TH SarabunIT๙"/>
          <w:sz w:val="50"/>
          <w:szCs w:val="50"/>
        </w:rPr>
      </w:pPr>
    </w:p>
    <w:p w:rsidR="00DF4A8C" w:rsidRPr="00C53B8A" w:rsidRDefault="00DF4A8C" w:rsidP="00DF4A8C">
      <w:pPr>
        <w:spacing w:after="0" w:line="240" w:lineRule="auto"/>
        <w:rPr>
          <w:rFonts w:ascii="TH SarabunIT๙" w:hAnsi="TH SarabunIT๙" w:cs="TH SarabunIT๙"/>
          <w:sz w:val="50"/>
          <w:szCs w:val="50"/>
        </w:rPr>
      </w:pPr>
    </w:p>
    <w:p w:rsidR="00DF4A8C" w:rsidRPr="00C53B8A" w:rsidRDefault="00DF4A8C" w:rsidP="00DF4A8C">
      <w:pPr>
        <w:spacing w:after="0" w:line="240" w:lineRule="auto"/>
        <w:rPr>
          <w:rFonts w:ascii="TH SarabunIT๙" w:hAnsi="TH SarabunIT๙" w:cs="TH SarabunIT๙"/>
          <w:sz w:val="50"/>
          <w:szCs w:val="50"/>
        </w:rPr>
      </w:pPr>
    </w:p>
    <w:p w:rsidR="00DF4A8C" w:rsidRPr="00C53B8A" w:rsidRDefault="00DF4A8C" w:rsidP="00DF4A8C">
      <w:pPr>
        <w:spacing w:after="0" w:line="240" w:lineRule="auto"/>
        <w:rPr>
          <w:rFonts w:ascii="TH SarabunIT๙" w:hAnsi="TH SarabunIT๙" w:cs="TH SarabunIT๙"/>
          <w:sz w:val="50"/>
          <w:szCs w:val="50"/>
        </w:rPr>
      </w:pPr>
    </w:p>
    <w:p w:rsidR="00DF4A8C" w:rsidRPr="00C53B8A" w:rsidRDefault="00DF4A8C" w:rsidP="00DF4A8C">
      <w:pPr>
        <w:spacing w:after="0" w:line="240" w:lineRule="auto"/>
        <w:rPr>
          <w:rFonts w:ascii="TH SarabunIT๙" w:hAnsi="TH SarabunIT๙" w:cs="TH SarabunIT๙"/>
          <w:sz w:val="50"/>
          <w:szCs w:val="50"/>
        </w:rPr>
      </w:pPr>
    </w:p>
    <w:p w:rsidR="00DF4A8C" w:rsidRPr="00C53B8A" w:rsidRDefault="00DF4A8C" w:rsidP="00DF4A8C">
      <w:pPr>
        <w:spacing w:after="0" w:line="240" w:lineRule="auto"/>
        <w:rPr>
          <w:rFonts w:ascii="TH SarabunIT๙" w:hAnsi="TH SarabunIT๙" w:cs="TH SarabunIT๙"/>
          <w:sz w:val="50"/>
          <w:szCs w:val="50"/>
        </w:rPr>
      </w:pPr>
    </w:p>
    <w:p w:rsidR="00DF4A8C" w:rsidRPr="00C53B8A" w:rsidRDefault="00DF4A8C" w:rsidP="00DF4A8C">
      <w:pPr>
        <w:spacing w:after="0" w:line="240" w:lineRule="auto"/>
        <w:rPr>
          <w:rFonts w:ascii="TH SarabunIT๙" w:hAnsi="TH SarabunIT๙" w:cs="TH SarabunIT๙"/>
          <w:sz w:val="50"/>
          <w:szCs w:val="50"/>
        </w:rPr>
      </w:pPr>
    </w:p>
    <w:p w:rsidR="00DF4A8C" w:rsidRPr="00C53B8A" w:rsidRDefault="00DF4A8C" w:rsidP="00DF4A8C">
      <w:pPr>
        <w:spacing w:after="0" w:line="240" w:lineRule="auto"/>
        <w:rPr>
          <w:rFonts w:ascii="TH SarabunIT๙" w:hAnsi="TH SarabunIT๙" w:cs="TH SarabunIT๙"/>
          <w:sz w:val="50"/>
          <w:szCs w:val="50"/>
        </w:rPr>
      </w:pPr>
    </w:p>
    <w:p w:rsidR="00DF4A8C" w:rsidRPr="00C53B8A" w:rsidRDefault="00DF4A8C" w:rsidP="00DF4A8C">
      <w:pPr>
        <w:spacing w:after="0" w:line="240" w:lineRule="auto"/>
        <w:rPr>
          <w:rFonts w:ascii="TH SarabunIT๙" w:hAnsi="TH SarabunIT๙" w:cs="TH SarabunIT๙"/>
          <w:sz w:val="50"/>
          <w:szCs w:val="50"/>
        </w:rPr>
      </w:pPr>
    </w:p>
    <w:p w:rsidR="00DF4A8C" w:rsidRPr="00C53B8A" w:rsidRDefault="00DF4A8C" w:rsidP="00DF4A8C">
      <w:pPr>
        <w:spacing w:after="0" w:line="240" w:lineRule="auto"/>
        <w:rPr>
          <w:rFonts w:ascii="TH SarabunIT๙" w:hAnsi="TH SarabunIT๙" w:cs="TH SarabunIT๙"/>
          <w:sz w:val="50"/>
          <w:szCs w:val="50"/>
        </w:rPr>
      </w:pPr>
    </w:p>
    <w:p w:rsidR="00DF4A8C" w:rsidRPr="00C53B8A" w:rsidRDefault="00DF4A8C" w:rsidP="00DF4A8C">
      <w:pPr>
        <w:spacing w:after="0" w:line="240" w:lineRule="auto"/>
        <w:rPr>
          <w:rFonts w:ascii="TH SarabunIT๙" w:hAnsi="TH SarabunIT๙" w:cs="TH SarabunIT๙"/>
          <w:sz w:val="50"/>
          <w:szCs w:val="50"/>
        </w:rPr>
      </w:pPr>
    </w:p>
    <w:p w:rsidR="00DF4A8C" w:rsidRPr="00C53B8A" w:rsidRDefault="00DF4A8C" w:rsidP="00DF4A8C">
      <w:pPr>
        <w:spacing w:after="0" w:line="240" w:lineRule="auto"/>
        <w:rPr>
          <w:rFonts w:ascii="TH SarabunIT๙" w:hAnsi="TH SarabunIT๙" w:cs="TH SarabunIT๙"/>
          <w:sz w:val="50"/>
          <w:szCs w:val="50"/>
        </w:rPr>
      </w:pPr>
    </w:p>
    <w:p w:rsidR="00C53B8A" w:rsidRDefault="00C53B8A" w:rsidP="00DF4A8C">
      <w:pPr>
        <w:spacing w:after="0" w:line="240" w:lineRule="auto"/>
        <w:rPr>
          <w:rFonts w:ascii="TH SarabunIT๙" w:hAnsi="TH SarabunIT๙" w:cs="TH SarabunIT๙"/>
          <w:sz w:val="50"/>
          <w:szCs w:val="50"/>
        </w:rPr>
      </w:pPr>
    </w:p>
    <w:p w:rsidR="00C53B8A" w:rsidRDefault="00C53B8A" w:rsidP="00DF4A8C">
      <w:pPr>
        <w:spacing w:after="0" w:line="240" w:lineRule="auto"/>
        <w:rPr>
          <w:rFonts w:ascii="TH SarabunIT๙" w:hAnsi="TH SarabunIT๙" w:cs="TH SarabunIT๙"/>
          <w:sz w:val="50"/>
          <w:szCs w:val="50"/>
        </w:rPr>
      </w:pPr>
    </w:p>
    <w:p w:rsidR="00C53B8A" w:rsidRDefault="00C53B8A" w:rsidP="00DF4A8C">
      <w:pPr>
        <w:spacing w:after="0" w:line="240" w:lineRule="auto"/>
        <w:rPr>
          <w:rFonts w:ascii="TH SarabunIT๙" w:hAnsi="TH SarabunIT๙" w:cs="TH SarabunIT๙"/>
          <w:sz w:val="50"/>
          <w:szCs w:val="50"/>
        </w:rPr>
      </w:pPr>
    </w:p>
    <w:p w:rsidR="00DF4A8C" w:rsidRPr="00C53B8A" w:rsidRDefault="00DF4A8C" w:rsidP="00DF4A8C">
      <w:pPr>
        <w:spacing w:after="0" w:line="240" w:lineRule="auto"/>
        <w:rPr>
          <w:rFonts w:ascii="TH SarabunIT๙" w:hAnsi="TH SarabunIT๙" w:cs="TH SarabunIT๙"/>
          <w:sz w:val="34"/>
          <w:szCs w:val="40"/>
        </w:rPr>
      </w:pPr>
      <w:r w:rsidRPr="00C53B8A">
        <w:rPr>
          <w:rFonts w:ascii="TH SarabunIT๙" w:hAnsi="TH SarabunIT๙" w:cs="TH SarabunIT๙"/>
          <w:noProof/>
        </w:rPr>
        <w:lastRenderedPageBreak/>
        <w:drawing>
          <wp:inline distT="0" distB="0" distL="0" distR="0">
            <wp:extent cx="552069" cy="657225"/>
            <wp:effectExtent l="19050" t="0" r="381" b="0"/>
            <wp:docPr id="5" name="Picture 1" descr="D:\มายดอป 6263\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มายดอป 6263\ครุฑ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9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3B8A">
        <w:rPr>
          <w:rFonts w:ascii="TH SarabunIT๙" w:hAnsi="TH SarabunIT๙" w:cs="TH SarabunIT๙"/>
          <w:sz w:val="50"/>
          <w:szCs w:val="50"/>
          <w:cs/>
        </w:rPr>
        <w:tab/>
      </w:r>
      <w:r w:rsidRPr="00C53B8A">
        <w:rPr>
          <w:rFonts w:ascii="TH SarabunIT๙" w:hAnsi="TH SarabunIT๙" w:cs="TH SarabunIT๙"/>
          <w:sz w:val="50"/>
          <w:szCs w:val="50"/>
          <w:cs/>
        </w:rPr>
        <w:tab/>
      </w:r>
      <w:r w:rsidRPr="00C53B8A">
        <w:rPr>
          <w:rFonts w:ascii="TH SarabunIT๙" w:hAnsi="TH SarabunIT๙" w:cs="TH SarabunIT๙"/>
          <w:sz w:val="50"/>
          <w:szCs w:val="50"/>
          <w:cs/>
        </w:rPr>
        <w:tab/>
      </w:r>
      <w:r w:rsidRPr="00C53B8A">
        <w:rPr>
          <w:rFonts w:ascii="TH SarabunIT๙" w:hAnsi="TH SarabunIT๙" w:cs="TH SarabunIT๙"/>
          <w:sz w:val="50"/>
          <w:szCs w:val="50"/>
          <w:cs/>
        </w:rPr>
        <w:tab/>
      </w:r>
      <w:r w:rsidRPr="00C53B8A">
        <w:rPr>
          <w:rFonts w:ascii="TH SarabunIT๙" w:hAnsi="TH SarabunIT๙" w:cs="TH SarabunIT๙"/>
          <w:b/>
          <w:bCs/>
          <w:sz w:val="50"/>
          <w:szCs w:val="50"/>
          <w:cs/>
        </w:rPr>
        <w:t>บันทึกข้อความ</w:t>
      </w:r>
    </w:p>
    <w:p w:rsidR="00DF4A8C" w:rsidRPr="00C53B8A" w:rsidRDefault="00DF4A8C" w:rsidP="00DF4A8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53B8A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C53B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53B8A">
        <w:rPr>
          <w:rFonts w:ascii="TH SarabunIT๙" w:hAnsi="TH SarabunIT๙" w:cs="TH SarabunIT๙"/>
          <w:sz w:val="32"/>
          <w:szCs w:val="32"/>
        </w:rPr>
        <w:t xml:space="preserve"> </w:t>
      </w:r>
      <w:r w:rsidRPr="00C53B8A">
        <w:rPr>
          <w:rFonts w:ascii="TH SarabunIT๙" w:hAnsi="TH SarabunIT๙" w:cs="TH SarabunIT๙"/>
          <w:sz w:val="32"/>
          <w:szCs w:val="32"/>
          <w:cs/>
        </w:rPr>
        <w:t>งานการเจ้าหน้าที่  สำนักปลัด  เทศบาลตำบลหนองปล่อง</w:t>
      </w:r>
    </w:p>
    <w:p w:rsidR="00DF4A8C" w:rsidRPr="00C53B8A" w:rsidRDefault="00DF4A8C" w:rsidP="00DF4A8C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C53B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C53B8A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Pr="00C53B8A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C53B8A">
        <w:rPr>
          <w:rFonts w:ascii="TH SarabunIT๙" w:hAnsi="TH SarabunIT๙" w:cs="TH SarabunIT๙"/>
          <w:sz w:val="32"/>
          <w:szCs w:val="32"/>
          <w:cs/>
        </w:rPr>
        <w:t xml:space="preserve"> 57201/         วันที่     </w:t>
      </w:r>
      <w:r w:rsidR="00C17C0E" w:rsidRPr="00C53B8A">
        <w:rPr>
          <w:rFonts w:ascii="TH SarabunIT๙" w:hAnsi="TH SarabunIT๙" w:cs="TH SarabunIT๙"/>
          <w:sz w:val="32"/>
          <w:szCs w:val="32"/>
          <w:cs/>
        </w:rPr>
        <w:t>3</w:t>
      </w:r>
      <w:r w:rsidRPr="00C53B8A">
        <w:rPr>
          <w:rFonts w:ascii="TH SarabunIT๙" w:hAnsi="TH SarabunIT๙" w:cs="TH SarabunIT๙"/>
          <w:sz w:val="32"/>
          <w:szCs w:val="32"/>
          <w:cs/>
        </w:rPr>
        <w:t xml:space="preserve">        เดือน          พฤษภาคม      พ.ศ.256</w:t>
      </w:r>
      <w:r w:rsidRPr="00C53B8A">
        <w:rPr>
          <w:rFonts w:ascii="TH SarabunIT๙" w:hAnsi="TH SarabunIT๙" w:cs="TH SarabunIT๙"/>
          <w:sz w:val="32"/>
          <w:szCs w:val="32"/>
        </w:rPr>
        <w:t>4</w:t>
      </w:r>
    </w:p>
    <w:p w:rsidR="00DF4A8C" w:rsidRPr="00C53B8A" w:rsidRDefault="00DF4A8C" w:rsidP="00DF4A8C">
      <w:pPr>
        <w:pBdr>
          <w:bottom w:val="single" w:sz="6" w:space="1" w:color="auto"/>
        </w:pBd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53B8A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C53B8A">
        <w:rPr>
          <w:rFonts w:ascii="TH SarabunIT๙" w:hAnsi="TH SarabunIT๙" w:cs="TH SarabunIT๙"/>
          <w:sz w:val="32"/>
          <w:szCs w:val="32"/>
        </w:rPr>
        <w:t xml:space="preserve">  </w:t>
      </w:r>
      <w:r w:rsidRPr="00C53B8A">
        <w:rPr>
          <w:rFonts w:ascii="TH SarabunIT๙" w:hAnsi="TH SarabunIT๙" w:cs="TH SarabunIT๙"/>
          <w:sz w:val="32"/>
          <w:szCs w:val="32"/>
          <w:cs/>
        </w:rPr>
        <w:t xml:space="preserve">แบบรายงานสรุปผลการบันทึกจำนวนประชาชนผู้มาใช้บริการ  ณ จุดบริการเทศบาศบาล  </w:t>
      </w:r>
    </w:p>
    <w:p w:rsidR="00DF4A8C" w:rsidRPr="00C53B8A" w:rsidRDefault="00DF4A8C" w:rsidP="00DF4A8C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C53B8A">
        <w:rPr>
          <w:rFonts w:ascii="TH SarabunIT๙" w:hAnsi="TH SarabunIT๙" w:cs="TH SarabunIT๙"/>
          <w:sz w:val="32"/>
          <w:szCs w:val="32"/>
          <w:cs/>
        </w:rPr>
        <w:t>เรียน  นายกเทศมนตรีตำบลหนองปล่อง</w:t>
      </w:r>
    </w:p>
    <w:p w:rsidR="00DF4A8C" w:rsidRPr="00C53B8A" w:rsidRDefault="00DF4A8C" w:rsidP="00DF4A8C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C53B8A">
        <w:rPr>
          <w:rFonts w:ascii="TH SarabunIT๙" w:hAnsi="TH SarabunIT๙" w:cs="TH SarabunIT๙"/>
          <w:sz w:val="32"/>
          <w:szCs w:val="32"/>
        </w:rPr>
        <w:tab/>
      </w:r>
      <w:r w:rsidRPr="00C53B8A">
        <w:rPr>
          <w:rFonts w:ascii="TH SarabunIT๙" w:hAnsi="TH SarabunIT๙" w:cs="TH SarabunIT๙"/>
          <w:sz w:val="32"/>
          <w:szCs w:val="32"/>
          <w:cs/>
        </w:rPr>
        <w:t>ด้วยงานการเจ้าหน้าที่ สำนักปลัดฯ ได้สรุปแบบรายงานผลการบันทึกจำนวนประชาชนผู้มาใช้บริการ  ณ จุดบริการ  เพื่อนำข้อมูลไปใช้ในการปรับปรุงคุณภาพการบริการ  ให้มีประสิทธิภาพและดียิ่งขึ้น ประจำเดือน เมษายน256</w:t>
      </w:r>
      <w:proofErr w:type="gramStart"/>
      <w:r w:rsidRPr="00C53B8A">
        <w:rPr>
          <w:rFonts w:ascii="TH SarabunIT๙" w:hAnsi="TH SarabunIT๙" w:cs="TH SarabunIT๙"/>
          <w:sz w:val="32"/>
          <w:szCs w:val="32"/>
        </w:rPr>
        <w:t>4</w:t>
      </w:r>
      <w:r w:rsidRPr="00C53B8A">
        <w:rPr>
          <w:rFonts w:ascii="TH SarabunIT๙" w:hAnsi="TH SarabunIT๙" w:cs="TH SarabunIT๙"/>
          <w:sz w:val="32"/>
          <w:szCs w:val="32"/>
          <w:cs/>
        </w:rPr>
        <w:t xml:space="preserve">  ตามตารางแบบบันทึกจำนวนการให้บริหารประชาชน</w:t>
      </w:r>
      <w:proofErr w:type="gramEnd"/>
      <w:r w:rsidRPr="00C53B8A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tbl>
      <w:tblPr>
        <w:tblStyle w:val="a3"/>
        <w:tblW w:w="0" w:type="auto"/>
        <w:tblLook w:val="04A0"/>
      </w:tblPr>
      <w:tblGrid>
        <w:gridCol w:w="1526"/>
        <w:gridCol w:w="1701"/>
        <w:gridCol w:w="3118"/>
        <w:gridCol w:w="2127"/>
        <w:gridCol w:w="1383"/>
      </w:tblGrid>
      <w:tr w:rsidR="00DF4A8C" w:rsidRPr="00C53B8A" w:rsidTr="002C2967">
        <w:tc>
          <w:tcPr>
            <w:tcW w:w="1526" w:type="dxa"/>
          </w:tcPr>
          <w:p w:rsidR="00DF4A8C" w:rsidRPr="00C53B8A" w:rsidRDefault="00DF4A8C" w:rsidP="002C2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701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กองงาน</w:t>
            </w:r>
          </w:p>
        </w:tc>
        <w:tc>
          <w:tcPr>
            <w:tcW w:w="3118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</w:t>
            </w:r>
          </w:p>
        </w:tc>
        <w:tc>
          <w:tcPr>
            <w:tcW w:w="2127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จำนวน(ราย)</w:t>
            </w:r>
          </w:p>
        </w:tc>
        <w:tc>
          <w:tcPr>
            <w:tcW w:w="1383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DF4A8C" w:rsidRPr="00C53B8A" w:rsidTr="002C2967">
        <w:tc>
          <w:tcPr>
            <w:tcW w:w="1526" w:type="dxa"/>
          </w:tcPr>
          <w:p w:rsidR="00DF4A8C" w:rsidRPr="00C53B8A" w:rsidRDefault="003648A7" w:rsidP="002C2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  <w:r w:rsidR="00DF4A8C"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</w:t>
            </w:r>
            <w:r w:rsidR="00DF4A8C" w:rsidRPr="00C53B8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3118" w:type="dxa"/>
          </w:tcPr>
          <w:p w:rsidR="00DF4A8C" w:rsidRPr="00C53B8A" w:rsidRDefault="00DF4A8C" w:rsidP="00DF4A8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การแจ้งเหตุ</w:t>
            </w:r>
          </w:p>
          <w:p w:rsidR="00DF4A8C" w:rsidRPr="00C53B8A" w:rsidRDefault="00DF4A8C" w:rsidP="00DF4A8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อื่น ๆ</w:t>
            </w:r>
          </w:p>
        </w:tc>
        <w:tc>
          <w:tcPr>
            <w:tcW w:w="2127" w:type="dxa"/>
          </w:tcPr>
          <w:p w:rsidR="00DF4A8C" w:rsidRPr="00C53B8A" w:rsidRDefault="00BE4F82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:rsidR="00DF4A8C" w:rsidRPr="00C53B8A" w:rsidRDefault="00DF4A8C" w:rsidP="002C2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3" w:type="dxa"/>
          </w:tcPr>
          <w:p w:rsidR="00DF4A8C" w:rsidRPr="00C53B8A" w:rsidRDefault="00DF4A8C" w:rsidP="002C2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F4A8C" w:rsidRPr="00C53B8A" w:rsidTr="002C2967">
        <w:tc>
          <w:tcPr>
            <w:tcW w:w="1526" w:type="dxa"/>
          </w:tcPr>
          <w:p w:rsidR="00DF4A8C" w:rsidRPr="00C53B8A" w:rsidRDefault="00DF4A8C" w:rsidP="002C2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3118" w:type="dxa"/>
          </w:tcPr>
          <w:p w:rsidR="00DF4A8C" w:rsidRPr="00C53B8A" w:rsidRDefault="00DF4A8C" w:rsidP="002C2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-การติดต่อสอบถามการเสียภาษี</w:t>
            </w:r>
          </w:p>
          <w:p w:rsidR="00DF4A8C" w:rsidRPr="00C53B8A" w:rsidRDefault="00DF4A8C" w:rsidP="002C2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-อื่น ๆ</w:t>
            </w:r>
          </w:p>
        </w:tc>
        <w:tc>
          <w:tcPr>
            <w:tcW w:w="2127" w:type="dxa"/>
          </w:tcPr>
          <w:p w:rsidR="00DF4A8C" w:rsidRPr="00C53B8A" w:rsidRDefault="003648A7" w:rsidP="002C296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383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F4A8C" w:rsidRPr="00C53B8A" w:rsidTr="002C2967">
        <w:tc>
          <w:tcPr>
            <w:tcW w:w="1526" w:type="dxa"/>
          </w:tcPr>
          <w:p w:rsidR="00DF4A8C" w:rsidRPr="00C53B8A" w:rsidRDefault="00DF4A8C" w:rsidP="002C2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3118" w:type="dxa"/>
          </w:tcPr>
          <w:p w:rsidR="00DF4A8C" w:rsidRPr="00C53B8A" w:rsidRDefault="00DF4A8C" w:rsidP="00DF4A8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แจ้งการตรวจสอบ ชี้แนวเขต</w:t>
            </w:r>
          </w:p>
        </w:tc>
        <w:tc>
          <w:tcPr>
            <w:tcW w:w="2127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383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F4A8C" w:rsidRPr="00C53B8A" w:rsidTr="002C2967">
        <w:tc>
          <w:tcPr>
            <w:tcW w:w="1526" w:type="dxa"/>
          </w:tcPr>
          <w:p w:rsidR="00DF4A8C" w:rsidRPr="00C53B8A" w:rsidRDefault="00DF4A8C" w:rsidP="002C2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3118" w:type="dxa"/>
          </w:tcPr>
          <w:p w:rsidR="00DF4A8C" w:rsidRPr="00C53B8A" w:rsidRDefault="00DF4A8C" w:rsidP="00DF4A8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</w:t>
            </w:r>
          </w:p>
          <w:p w:rsidR="00DF4A8C" w:rsidRPr="00C53B8A" w:rsidRDefault="00DF4A8C" w:rsidP="00DF4A8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อื่น ๆ</w:t>
            </w:r>
          </w:p>
        </w:tc>
        <w:tc>
          <w:tcPr>
            <w:tcW w:w="2127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BE4F82"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383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F4A8C" w:rsidRPr="00C53B8A" w:rsidTr="002C2967">
        <w:tc>
          <w:tcPr>
            <w:tcW w:w="1526" w:type="dxa"/>
          </w:tcPr>
          <w:p w:rsidR="00DF4A8C" w:rsidRPr="00C53B8A" w:rsidRDefault="00DF4A8C" w:rsidP="002C2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3118" w:type="dxa"/>
          </w:tcPr>
          <w:p w:rsidR="00DF4A8C" w:rsidRPr="00C53B8A" w:rsidRDefault="00DF4A8C" w:rsidP="00DF4A8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การจ่ายเบี้ยยังชีพ</w:t>
            </w:r>
          </w:p>
          <w:p w:rsidR="00DF4A8C" w:rsidRPr="00C53B8A" w:rsidRDefault="00DF4A8C" w:rsidP="00DF4A8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สำรวจ</w:t>
            </w:r>
          </w:p>
          <w:p w:rsidR="00DF4A8C" w:rsidRPr="00C53B8A" w:rsidRDefault="00DF4A8C" w:rsidP="00DF4A8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อื่น</w:t>
            </w:r>
          </w:p>
        </w:tc>
        <w:tc>
          <w:tcPr>
            <w:tcW w:w="2127" w:type="dxa"/>
          </w:tcPr>
          <w:p w:rsidR="00DF4A8C" w:rsidRPr="00C53B8A" w:rsidRDefault="00DF4A8C" w:rsidP="002C296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ผู้สูงอายุ</w:t>
            </w:r>
          </w:p>
          <w:p w:rsidR="00DF4A8C" w:rsidRPr="00C53B8A" w:rsidRDefault="00DF4A8C" w:rsidP="002C2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ผู้พิการ</w:t>
            </w:r>
          </w:p>
          <w:p w:rsidR="00DF4A8C" w:rsidRPr="00C53B8A" w:rsidRDefault="00DF4A8C" w:rsidP="002C2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เอดส์</w:t>
            </w:r>
          </w:p>
          <w:p w:rsidR="00DF4A8C" w:rsidRPr="00C53B8A" w:rsidRDefault="00DF4A8C" w:rsidP="002C2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เงินอุดหนุนเด็กแรกเกิด</w:t>
            </w:r>
          </w:p>
        </w:tc>
        <w:tc>
          <w:tcPr>
            <w:tcW w:w="1383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F4A8C" w:rsidRPr="00C53B8A" w:rsidTr="002C2967">
        <w:tc>
          <w:tcPr>
            <w:tcW w:w="6345" w:type="dxa"/>
            <w:gridSpan w:val="3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2127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B8A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="003648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383" w:type="dxa"/>
          </w:tcPr>
          <w:p w:rsidR="00DF4A8C" w:rsidRPr="00C53B8A" w:rsidRDefault="00DF4A8C" w:rsidP="002C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F4A8C" w:rsidRPr="00C53B8A" w:rsidRDefault="00DF4A8C" w:rsidP="00DF4A8C">
      <w:pPr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  <w:r w:rsidRPr="00C53B8A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:rsidR="00DF4A8C" w:rsidRPr="00C53B8A" w:rsidRDefault="00DF4A8C" w:rsidP="00DF4A8C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DF4A8C" w:rsidRPr="00C53B8A" w:rsidRDefault="0032039C" w:rsidP="00DF4A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3B8A">
        <w:rPr>
          <w:rFonts w:ascii="TH SarabunIT๙" w:hAnsi="TH SarabunIT๙" w:cs="TH SarabunIT๙"/>
          <w:sz w:val="32"/>
          <w:szCs w:val="32"/>
          <w:cs/>
        </w:rPr>
        <w:tab/>
      </w:r>
      <w:r w:rsidRPr="00C53B8A">
        <w:rPr>
          <w:rFonts w:ascii="TH SarabunIT๙" w:hAnsi="TH SarabunIT๙" w:cs="TH SarabunIT๙"/>
          <w:sz w:val="32"/>
          <w:szCs w:val="32"/>
          <w:cs/>
        </w:rPr>
        <w:tab/>
      </w:r>
      <w:r w:rsidRPr="00C53B8A">
        <w:rPr>
          <w:rFonts w:ascii="TH SarabunIT๙" w:hAnsi="TH SarabunIT๙" w:cs="TH SarabunIT๙"/>
          <w:sz w:val="32"/>
          <w:szCs w:val="32"/>
          <w:cs/>
        </w:rPr>
        <w:tab/>
      </w:r>
      <w:r w:rsidRPr="00C53B8A">
        <w:rPr>
          <w:rFonts w:ascii="TH SarabunIT๙" w:hAnsi="TH SarabunIT๙" w:cs="TH SarabunIT๙"/>
          <w:sz w:val="32"/>
          <w:szCs w:val="32"/>
          <w:cs/>
        </w:rPr>
        <w:tab/>
      </w:r>
      <w:r w:rsidRPr="00C53B8A">
        <w:rPr>
          <w:rFonts w:ascii="TH SarabunIT๙" w:hAnsi="TH SarabunIT๙" w:cs="TH SarabunIT๙"/>
          <w:sz w:val="32"/>
          <w:szCs w:val="32"/>
          <w:cs/>
        </w:rPr>
        <w:tab/>
      </w:r>
      <w:r w:rsidRPr="00C53B8A">
        <w:rPr>
          <w:rFonts w:ascii="TH SarabunIT๙" w:hAnsi="TH SarabunIT๙" w:cs="TH SarabunIT๙"/>
          <w:sz w:val="32"/>
          <w:szCs w:val="32"/>
          <w:cs/>
        </w:rPr>
        <w:tab/>
      </w:r>
      <w:r w:rsidRPr="00C53B8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195124" cy="600565"/>
            <wp:effectExtent l="19050" t="0" r="5026" b="0"/>
            <wp:docPr id="6" name="Picture 7" descr="C:\Users\padee\Documents\ลายเซ็น ปัด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dee\Documents\ลายเซ็น ปัด.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88" cy="60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A8C" w:rsidRPr="00C53B8A" w:rsidRDefault="00DF4A8C" w:rsidP="00DF4A8C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C53B8A">
        <w:rPr>
          <w:rFonts w:ascii="TH SarabunIT๙" w:hAnsi="TH SarabunIT๙" w:cs="TH SarabunIT๙"/>
          <w:sz w:val="32"/>
          <w:szCs w:val="32"/>
          <w:cs/>
        </w:rPr>
        <w:t>(นายสุ</w:t>
      </w:r>
      <w:proofErr w:type="spellStart"/>
      <w:r w:rsidRPr="00C53B8A">
        <w:rPr>
          <w:rFonts w:ascii="TH SarabunIT๙" w:hAnsi="TH SarabunIT๙" w:cs="TH SarabunIT๙"/>
          <w:sz w:val="32"/>
          <w:szCs w:val="32"/>
          <w:cs/>
        </w:rPr>
        <w:t>ประพัฒน์</w:t>
      </w:r>
      <w:proofErr w:type="spellEnd"/>
      <w:r w:rsidRPr="00C53B8A">
        <w:rPr>
          <w:rFonts w:ascii="TH SarabunIT๙" w:hAnsi="TH SarabunIT๙" w:cs="TH SarabunIT๙"/>
          <w:sz w:val="32"/>
          <w:szCs w:val="32"/>
          <w:cs/>
        </w:rPr>
        <w:t xml:space="preserve">    มีแย้ม</w:t>
      </w:r>
      <w:proofErr w:type="spellStart"/>
      <w:r w:rsidRPr="00C53B8A">
        <w:rPr>
          <w:rFonts w:ascii="TH SarabunIT๙" w:hAnsi="TH SarabunIT๙" w:cs="TH SarabunIT๙"/>
          <w:sz w:val="32"/>
          <w:szCs w:val="32"/>
          <w:cs/>
        </w:rPr>
        <w:t>ภักดิ์</w:t>
      </w:r>
      <w:proofErr w:type="spellEnd"/>
      <w:r w:rsidRPr="00C53B8A">
        <w:rPr>
          <w:rFonts w:ascii="TH SarabunIT๙" w:hAnsi="TH SarabunIT๙" w:cs="TH SarabunIT๙"/>
          <w:sz w:val="32"/>
          <w:szCs w:val="32"/>
          <w:cs/>
        </w:rPr>
        <w:t>)</w:t>
      </w:r>
    </w:p>
    <w:p w:rsidR="00DF4A8C" w:rsidRDefault="00DF4A8C" w:rsidP="00DF4A8C">
      <w:pPr>
        <w:jc w:val="center"/>
        <w:rPr>
          <w:rFonts w:ascii="TH SarabunIT๙" w:hAnsi="TH SarabunIT๙" w:cs="TH SarabunIT๙"/>
          <w:sz w:val="32"/>
          <w:szCs w:val="32"/>
        </w:rPr>
      </w:pPr>
      <w:r w:rsidRPr="00C53B8A">
        <w:rPr>
          <w:rFonts w:ascii="TH SarabunIT๙" w:hAnsi="TH SarabunIT๙" w:cs="TH SarabunIT๙"/>
          <w:sz w:val="32"/>
          <w:szCs w:val="32"/>
          <w:cs/>
        </w:rPr>
        <w:t>เจ้าพนักงานธุรการชำนาญงาน</w:t>
      </w:r>
    </w:p>
    <w:p w:rsidR="003A0CA2" w:rsidRDefault="003A0CA2" w:rsidP="00DF4A8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A0CA2" w:rsidRDefault="003A0CA2" w:rsidP="00DF4A8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A0CA2" w:rsidRDefault="003A0CA2" w:rsidP="00DF4A8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A0CA2" w:rsidRDefault="003A0CA2" w:rsidP="00DF4A8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A0CA2" w:rsidRDefault="003A0CA2" w:rsidP="00DF4A8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A0CA2" w:rsidRDefault="003A0CA2" w:rsidP="00DF4A8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A0CA2" w:rsidRDefault="003A0CA2" w:rsidP="00DF4A8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A0CA2" w:rsidRDefault="003A0CA2" w:rsidP="00DF4A8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A0CA2" w:rsidRDefault="003A0CA2" w:rsidP="00DF4A8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A0CA2" w:rsidRDefault="003A0CA2" w:rsidP="00DF4A8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A0CA2" w:rsidRDefault="003A0CA2" w:rsidP="00DF4A8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A0CA2" w:rsidRDefault="003A0CA2" w:rsidP="00DF4A8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A0CA2" w:rsidRDefault="003A0CA2" w:rsidP="00DF4A8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A0CA2" w:rsidRDefault="003A0CA2" w:rsidP="00DF4A8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A0CA2" w:rsidRDefault="003A0CA2" w:rsidP="00DF4A8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A0CA2" w:rsidRDefault="003A0CA2" w:rsidP="00DF4A8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A0CA2" w:rsidRPr="00173633" w:rsidRDefault="003A0CA2" w:rsidP="003A0CA2">
      <w:pPr>
        <w:spacing w:after="0" w:line="240" w:lineRule="auto"/>
        <w:rPr>
          <w:rFonts w:ascii="TH SarabunIT๙" w:hAnsi="TH SarabunIT๙" w:cs="TH SarabunIT๙"/>
          <w:sz w:val="34"/>
          <w:szCs w:val="40"/>
        </w:rPr>
      </w:pPr>
      <w:r w:rsidRPr="00173633">
        <w:rPr>
          <w:rFonts w:ascii="TH SarabunIT๙" w:hAnsi="TH SarabunIT๙" w:cs="TH SarabunIT๙"/>
          <w:noProof/>
        </w:rPr>
        <w:lastRenderedPageBreak/>
        <w:drawing>
          <wp:inline distT="0" distB="0" distL="0" distR="0">
            <wp:extent cx="552069" cy="657225"/>
            <wp:effectExtent l="19050" t="0" r="381" b="0"/>
            <wp:docPr id="2" name="Picture 1" descr="D:\มายดอป 6263\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มายดอป 6263\ครุฑ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9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3633">
        <w:rPr>
          <w:rFonts w:ascii="TH SarabunIT๙" w:hAnsi="TH SarabunIT๙" w:cs="TH SarabunIT๙"/>
          <w:sz w:val="50"/>
          <w:szCs w:val="50"/>
          <w:cs/>
        </w:rPr>
        <w:tab/>
      </w:r>
      <w:r w:rsidRPr="00173633">
        <w:rPr>
          <w:rFonts w:ascii="TH SarabunIT๙" w:hAnsi="TH SarabunIT๙" w:cs="TH SarabunIT๙"/>
          <w:sz w:val="50"/>
          <w:szCs w:val="50"/>
          <w:cs/>
        </w:rPr>
        <w:tab/>
      </w:r>
      <w:r w:rsidRPr="00173633">
        <w:rPr>
          <w:rFonts w:ascii="TH SarabunIT๙" w:hAnsi="TH SarabunIT๙" w:cs="TH SarabunIT๙"/>
          <w:sz w:val="50"/>
          <w:szCs w:val="50"/>
          <w:cs/>
        </w:rPr>
        <w:tab/>
      </w:r>
      <w:r w:rsidRPr="00173633">
        <w:rPr>
          <w:rFonts w:ascii="TH SarabunIT๙" w:hAnsi="TH SarabunIT๙" w:cs="TH SarabunIT๙"/>
          <w:sz w:val="50"/>
          <w:szCs w:val="50"/>
          <w:cs/>
        </w:rPr>
        <w:tab/>
      </w:r>
      <w:r w:rsidRPr="00173633">
        <w:rPr>
          <w:rFonts w:ascii="TH SarabunIT๙" w:hAnsi="TH SarabunIT๙" w:cs="TH SarabunIT๙"/>
          <w:b/>
          <w:bCs/>
          <w:sz w:val="50"/>
          <w:szCs w:val="50"/>
          <w:cs/>
        </w:rPr>
        <w:t>บันทึกข้อความ</w:t>
      </w:r>
    </w:p>
    <w:p w:rsidR="003A0CA2" w:rsidRPr="00173633" w:rsidRDefault="003A0CA2" w:rsidP="003A0CA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73633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1736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3633">
        <w:rPr>
          <w:rFonts w:ascii="TH SarabunIT๙" w:hAnsi="TH SarabunIT๙" w:cs="TH SarabunIT๙"/>
          <w:sz w:val="32"/>
          <w:szCs w:val="32"/>
        </w:rPr>
        <w:t xml:space="preserve"> </w:t>
      </w:r>
      <w:r w:rsidRPr="00173633">
        <w:rPr>
          <w:rFonts w:ascii="TH SarabunIT๙" w:hAnsi="TH SarabunIT๙" w:cs="TH SarabunIT๙"/>
          <w:sz w:val="32"/>
          <w:szCs w:val="32"/>
          <w:cs/>
        </w:rPr>
        <w:t>งานการเจ้าหน้าที่  สำนักปลัด  เทศบาลตำบลหนองปล่อง</w:t>
      </w:r>
    </w:p>
    <w:p w:rsidR="003A0CA2" w:rsidRPr="00173633" w:rsidRDefault="003A0CA2" w:rsidP="003A0CA2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1736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173633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Pr="00173633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173633">
        <w:rPr>
          <w:rFonts w:ascii="TH SarabunIT๙" w:hAnsi="TH SarabunIT๙" w:cs="TH SarabunIT๙"/>
          <w:sz w:val="32"/>
          <w:szCs w:val="32"/>
          <w:cs/>
        </w:rPr>
        <w:t xml:space="preserve"> 57201/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วันที่             เดือน     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7363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173633">
        <w:rPr>
          <w:rFonts w:ascii="TH SarabunIT๙" w:hAnsi="TH SarabunIT๙" w:cs="TH SarabunIT๙"/>
          <w:sz w:val="32"/>
          <w:szCs w:val="32"/>
          <w:cs/>
        </w:rPr>
        <w:t xml:space="preserve">       พ.ศ.256</w:t>
      </w:r>
      <w:r>
        <w:rPr>
          <w:rFonts w:ascii="TH SarabunIT๙" w:hAnsi="TH SarabunIT๙" w:cs="TH SarabunIT๙"/>
          <w:sz w:val="32"/>
          <w:szCs w:val="32"/>
        </w:rPr>
        <w:t>4</w:t>
      </w:r>
    </w:p>
    <w:p w:rsidR="003A0CA2" w:rsidRPr="00173633" w:rsidRDefault="003A0CA2" w:rsidP="003A0CA2">
      <w:pPr>
        <w:pBdr>
          <w:bottom w:val="single" w:sz="6" w:space="1" w:color="auto"/>
        </w:pBd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73633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173633">
        <w:rPr>
          <w:rFonts w:ascii="TH SarabunIT๙" w:hAnsi="TH SarabunIT๙" w:cs="TH SarabunIT๙"/>
          <w:sz w:val="32"/>
          <w:szCs w:val="32"/>
        </w:rPr>
        <w:t xml:space="preserve">  </w:t>
      </w:r>
      <w:r w:rsidRPr="00173633">
        <w:rPr>
          <w:rFonts w:ascii="TH SarabunIT๙" w:hAnsi="TH SarabunIT๙" w:cs="TH SarabunIT๙"/>
          <w:sz w:val="32"/>
          <w:szCs w:val="32"/>
          <w:cs/>
        </w:rPr>
        <w:t xml:space="preserve">แบบรายงานสรุปผลการบันทึกจำนวนประชาชนผู้มาใช้บริการ  ณ จุดบริการเทศบาศบาล  </w:t>
      </w:r>
    </w:p>
    <w:p w:rsidR="003A0CA2" w:rsidRPr="00173633" w:rsidRDefault="003A0CA2" w:rsidP="003A0CA2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173633">
        <w:rPr>
          <w:rFonts w:ascii="TH SarabunIT๙" w:hAnsi="TH SarabunIT๙" w:cs="TH SarabunIT๙"/>
          <w:sz w:val="32"/>
          <w:szCs w:val="32"/>
          <w:cs/>
        </w:rPr>
        <w:t>เรียน  นายกเทศมนตรีตำบลหนองปล่อง</w:t>
      </w:r>
    </w:p>
    <w:p w:rsidR="003A0CA2" w:rsidRPr="00173633" w:rsidRDefault="003A0CA2" w:rsidP="003A0CA2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173633">
        <w:rPr>
          <w:rFonts w:ascii="TH SarabunIT๙" w:hAnsi="TH SarabunIT๙" w:cs="TH SarabunIT๙"/>
          <w:sz w:val="32"/>
          <w:szCs w:val="32"/>
        </w:rPr>
        <w:tab/>
      </w:r>
      <w:r w:rsidRPr="00173633">
        <w:rPr>
          <w:rFonts w:ascii="TH SarabunIT๙" w:hAnsi="TH SarabunIT๙" w:cs="TH SarabunIT๙"/>
          <w:sz w:val="32"/>
          <w:szCs w:val="32"/>
          <w:cs/>
        </w:rPr>
        <w:t>ด้วยงานการเจ้าหน้าที่ สำนักปลัดฯ ได้สรุปแบบรายงานผลการบันทึกจำนวนประชาชนผู้มาใช้บริการ  ณ จุดบริการ  เพื่อนำข้อมูลไปใช้ในการปรับปรุงคุณภาพการบริการ  ให้มีประสิทธิภาพและดียิ่งขึ้น ประจำเดือน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173633">
        <w:rPr>
          <w:rFonts w:ascii="TH SarabunIT๙" w:hAnsi="TH SarabunIT๙" w:cs="TH SarabunIT๙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73633">
        <w:rPr>
          <w:rFonts w:ascii="TH SarabunIT๙" w:hAnsi="TH SarabunIT๙" w:cs="TH SarabunIT๙"/>
          <w:sz w:val="32"/>
          <w:szCs w:val="32"/>
          <w:cs/>
        </w:rPr>
        <w:t xml:space="preserve">  ตามตารางแบบบันทึกจำนวนการให้บริหารประชาชน ดังนี้</w:t>
      </w:r>
    </w:p>
    <w:tbl>
      <w:tblPr>
        <w:tblStyle w:val="a3"/>
        <w:tblW w:w="0" w:type="auto"/>
        <w:tblLook w:val="04A0"/>
      </w:tblPr>
      <w:tblGrid>
        <w:gridCol w:w="1526"/>
        <w:gridCol w:w="1701"/>
        <w:gridCol w:w="3118"/>
        <w:gridCol w:w="2650"/>
        <w:gridCol w:w="860"/>
      </w:tblGrid>
      <w:tr w:rsidR="003A0CA2" w:rsidRPr="00173633" w:rsidTr="00912967">
        <w:tc>
          <w:tcPr>
            <w:tcW w:w="1526" w:type="dxa"/>
          </w:tcPr>
          <w:p w:rsidR="003A0CA2" w:rsidRPr="00173633" w:rsidRDefault="003A0CA2" w:rsidP="00912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3633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701" w:type="dxa"/>
          </w:tcPr>
          <w:p w:rsidR="003A0CA2" w:rsidRPr="00173633" w:rsidRDefault="003A0CA2" w:rsidP="00912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3633">
              <w:rPr>
                <w:rFonts w:ascii="TH SarabunIT๙" w:hAnsi="TH SarabunIT๙" w:cs="TH SarabunIT๙"/>
                <w:sz w:val="32"/>
                <w:szCs w:val="32"/>
                <w:cs/>
              </w:rPr>
              <w:t>กองงาน</w:t>
            </w:r>
          </w:p>
        </w:tc>
        <w:tc>
          <w:tcPr>
            <w:tcW w:w="3118" w:type="dxa"/>
          </w:tcPr>
          <w:p w:rsidR="003A0CA2" w:rsidRPr="00173633" w:rsidRDefault="003A0CA2" w:rsidP="00912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3633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</w:t>
            </w:r>
          </w:p>
        </w:tc>
        <w:tc>
          <w:tcPr>
            <w:tcW w:w="2650" w:type="dxa"/>
          </w:tcPr>
          <w:p w:rsidR="003A0CA2" w:rsidRPr="00173633" w:rsidRDefault="003A0CA2" w:rsidP="0091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3633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จำนวน(ราย)</w:t>
            </w:r>
          </w:p>
        </w:tc>
        <w:tc>
          <w:tcPr>
            <w:tcW w:w="860" w:type="dxa"/>
          </w:tcPr>
          <w:p w:rsidR="003A0CA2" w:rsidRPr="00173633" w:rsidRDefault="003A0CA2" w:rsidP="00912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3633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3A0CA2" w:rsidRPr="00173633" w:rsidTr="00912967">
        <w:tc>
          <w:tcPr>
            <w:tcW w:w="1526" w:type="dxa"/>
          </w:tcPr>
          <w:p w:rsidR="003A0CA2" w:rsidRPr="00173633" w:rsidRDefault="003A0CA2" w:rsidP="00912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  <w:r w:rsidRPr="00173633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3A0CA2" w:rsidRPr="00173633" w:rsidRDefault="003A0CA2" w:rsidP="0091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3633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3118" w:type="dxa"/>
          </w:tcPr>
          <w:p w:rsidR="003A0CA2" w:rsidRPr="00173633" w:rsidRDefault="003A0CA2" w:rsidP="003A0CA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73633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การแจ้งเหตุ</w:t>
            </w:r>
          </w:p>
          <w:p w:rsidR="003A0CA2" w:rsidRPr="00173633" w:rsidRDefault="003A0CA2" w:rsidP="003A0CA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3633">
              <w:rPr>
                <w:rFonts w:ascii="TH SarabunIT๙" w:hAnsi="TH SarabunIT๙" w:cs="TH SarabunIT๙"/>
                <w:sz w:val="32"/>
                <w:szCs w:val="32"/>
                <w:cs/>
              </w:rPr>
              <w:t>อื่น ๆ</w:t>
            </w:r>
          </w:p>
        </w:tc>
        <w:tc>
          <w:tcPr>
            <w:tcW w:w="2650" w:type="dxa"/>
          </w:tcPr>
          <w:p w:rsidR="003A0CA2" w:rsidRPr="00173633" w:rsidRDefault="003A0CA2" w:rsidP="00912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363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:rsidR="003A0CA2" w:rsidRPr="00173633" w:rsidRDefault="003A0CA2" w:rsidP="00912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60" w:type="dxa"/>
          </w:tcPr>
          <w:p w:rsidR="003A0CA2" w:rsidRPr="00173633" w:rsidRDefault="003A0CA2" w:rsidP="00912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A0CA2" w:rsidRPr="00173633" w:rsidTr="00912967">
        <w:tc>
          <w:tcPr>
            <w:tcW w:w="1526" w:type="dxa"/>
          </w:tcPr>
          <w:p w:rsidR="003A0CA2" w:rsidRPr="00173633" w:rsidRDefault="003A0CA2" w:rsidP="00912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A0CA2" w:rsidRPr="00173633" w:rsidRDefault="003A0CA2" w:rsidP="0091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3633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3118" w:type="dxa"/>
          </w:tcPr>
          <w:p w:rsidR="003A0CA2" w:rsidRPr="00173633" w:rsidRDefault="003A0CA2" w:rsidP="00912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3633">
              <w:rPr>
                <w:rFonts w:ascii="TH SarabunIT๙" w:hAnsi="TH SarabunIT๙" w:cs="TH SarabunIT๙"/>
                <w:sz w:val="32"/>
                <w:szCs w:val="32"/>
                <w:cs/>
              </w:rPr>
              <w:t>-การติดต่อสอบถามการเสียภาษี</w:t>
            </w:r>
          </w:p>
          <w:p w:rsidR="003A0CA2" w:rsidRPr="00173633" w:rsidRDefault="003A0CA2" w:rsidP="00912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3633">
              <w:rPr>
                <w:rFonts w:ascii="TH SarabunIT๙" w:hAnsi="TH SarabunIT๙" w:cs="TH SarabunIT๙"/>
                <w:sz w:val="32"/>
                <w:szCs w:val="32"/>
                <w:cs/>
              </w:rPr>
              <w:t>-อื่น ๆ</w:t>
            </w:r>
          </w:p>
        </w:tc>
        <w:tc>
          <w:tcPr>
            <w:tcW w:w="2650" w:type="dxa"/>
          </w:tcPr>
          <w:p w:rsidR="003A0CA2" w:rsidRPr="00173633" w:rsidRDefault="003A0CA2" w:rsidP="00912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3633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</w:p>
          <w:p w:rsidR="003A0CA2" w:rsidRPr="00173633" w:rsidRDefault="003A0CA2" w:rsidP="00912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0CA2" w:rsidRPr="00173633" w:rsidRDefault="003A0CA2" w:rsidP="0091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3633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60" w:type="dxa"/>
          </w:tcPr>
          <w:p w:rsidR="003A0CA2" w:rsidRPr="00173633" w:rsidRDefault="003A0CA2" w:rsidP="0091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A0CA2" w:rsidRPr="00173633" w:rsidTr="00912967">
        <w:tc>
          <w:tcPr>
            <w:tcW w:w="1526" w:type="dxa"/>
          </w:tcPr>
          <w:p w:rsidR="003A0CA2" w:rsidRPr="00173633" w:rsidRDefault="003A0CA2" w:rsidP="00912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A0CA2" w:rsidRPr="00173633" w:rsidRDefault="003A0CA2" w:rsidP="0091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3633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3118" w:type="dxa"/>
          </w:tcPr>
          <w:p w:rsidR="003A0CA2" w:rsidRPr="00173633" w:rsidRDefault="003A0CA2" w:rsidP="003A0CA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3633">
              <w:rPr>
                <w:rFonts w:ascii="TH SarabunIT๙" w:hAnsi="TH SarabunIT๙" w:cs="TH SarabunIT๙"/>
                <w:sz w:val="32"/>
                <w:szCs w:val="32"/>
                <w:cs/>
              </w:rPr>
              <w:t>แจ้งการตรวจสอบ ชี้แนวเขต</w:t>
            </w:r>
          </w:p>
        </w:tc>
        <w:tc>
          <w:tcPr>
            <w:tcW w:w="2650" w:type="dxa"/>
          </w:tcPr>
          <w:p w:rsidR="003A0CA2" w:rsidRPr="00173633" w:rsidRDefault="003A0CA2" w:rsidP="0091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3633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60" w:type="dxa"/>
          </w:tcPr>
          <w:p w:rsidR="003A0CA2" w:rsidRPr="00173633" w:rsidRDefault="003A0CA2" w:rsidP="0091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A0CA2" w:rsidRPr="00173633" w:rsidTr="00912967">
        <w:tc>
          <w:tcPr>
            <w:tcW w:w="1526" w:type="dxa"/>
          </w:tcPr>
          <w:p w:rsidR="003A0CA2" w:rsidRPr="00173633" w:rsidRDefault="003A0CA2" w:rsidP="00912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A0CA2" w:rsidRPr="00173633" w:rsidRDefault="003A0CA2" w:rsidP="0091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363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3118" w:type="dxa"/>
          </w:tcPr>
          <w:p w:rsidR="003A0CA2" w:rsidRPr="00173633" w:rsidRDefault="003A0CA2" w:rsidP="003A0CA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73633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</w:t>
            </w:r>
          </w:p>
          <w:p w:rsidR="003A0CA2" w:rsidRPr="00173633" w:rsidRDefault="003A0CA2" w:rsidP="003A0CA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3633">
              <w:rPr>
                <w:rFonts w:ascii="TH SarabunIT๙" w:hAnsi="TH SarabunIT๙" w:cs="TH SarabunIT๙"/>
                <w:sz w:val="32"/>
                <w:szCs w:val="32"/>
                <w:cs/>
              </w:rPr>
              <w:t>อื่น ๆ</w:t>
            </w:r>
          </w:p>
        </w:tc>
        <w:tc>
          <w:tcPr>
            <w:tcW w:w="2650" w:type="dxa"/>
          </w:tcPr>
          <w:p w:rsidR="003A0CA2" w:rsidRPr="00173633" w:rsidRDefault="003A0CA2" w:rsidP="0091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3633">
              <w:rPr>
                <w:rFonts w:ascii="TH SarabunIT๙" w:hAnsi="TH SarabunIT๙" w:cs="TH SarabunIT๙"/>
                <w:sz w:val="32"/>
                <w:szCs w:val="32"/>
                <w:cs/>
              </w:rPr>
              <w:t>28</w:t>
            </w:r>
          </w:p>
        </w:tc>
        <w:tc>
          <w:tcPr>
            <w:tcW w:w="860" w:type="dxa"/>
          </w:tcPr>
          <w:p w:rsidR="003A0CA2" w:rsidRPr="00173633" w:rsidRDefault="003A0CA2" w:rsidP="0091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A0CA2" w:rsidRPr="00173633" w:rsidTr="00912967">
        <w:tc>
          <w:tcPr>
            <w:tcW w:w="1526" w:type="dxa"/>
          </w:tcPr>
          <w:p w:rsidR="003A0CA2" w:rsidRPr="00173633" w:rsidRDefault="003A0CA2" w:rsidP="00912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A0CA2" w:rsidRPr="00173633" w:rsidRDefault="003A0CA2" w:rsidP="0091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3633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3118" w:type="dxa"/>
          </w:tcPr>
          <w:p w:rsidR="003A0CA2" w:rsidRPr="00173633" w:rsidRDefault="003A0CA2" w:rsidP="003A0CA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73633">
              <w:rPr>
                <w:rFonts w:ascii="TH SarabunIT๙" w:hAnsi="TH SarabunIT๙" w:cs="TH SarabunIT๙"/>
                <w:sz w:val="32"/>
                <w:szCs w:val="32"/>
                <w:cs/>
              </w:rPr>
              <w:t>การจ่ายเบี้ยยังชีพ</w:t>
            </w:r>
          </w:p>
          <w:p w:rsidR="003A0CA2" w:rsidRPr="00173633" w:rsidRDefault="003A0CA2" w:rsidP="003A0CA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73633">
              <w:rPr>
                <w:rFonts w:ascii="TH SarabunIT๙" w:hAnsi="TH SarabunIT๙" w:cs="TH SarabunIT๙"/>
                <w:sz w:val="32"/>
                <w:szCs w:val="32"/>
                <w:cs/>
              </w:rPr>
              <w:t>สำรวจ</w:t>
            </w:r>
          </w:p>
          <w:p w:rsidR="003A0CA2" w:rsidRPr="00173633" w:rsidRDefault="003A0CA2" w:rsidP="003A0CA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3633">
              <w:rPr>
                <w:rFonts w:ascii="TH SarabunIT๙" w:hAnsi="TH SarabunIT๙" w:cs="TH SarabunIT๙"/>
                <w:sz w:val="32"/>
                <w:szCs w:val="32"/>
                <w:cs/>
              </w:rPr>
              <w:t>อื่น</w:t>
            </w:r>
          </w:p>
        </w:tc>
        <w:tc>
          <w:tcPr>
            <w:tcW w:w="2650" w:type="dxa"/>
          </w:tcPr>
          <w:p w:rsidR="003A0CA2" w:rsidRPr="00173633" w:rsidRDefault="003A0CA2" w:rsidP="00912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3633">
              <w:rPr>
                <w:rFonts w:ascii="TH SarabunIT๙" w:hAnsi="TH SarabunIT๙" w:cs="TH SarabunIT๙"/>
                <w:sz w:val="32"/>
                <w:szCs w:val="32"/>
                <w:cs/>
              </w:rPr>
              <w:t>ผู้สูงอายุ</w:t>
            </w:r>
            <w:r w:rsidRPr="00173633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173633">
              <w:rPr>
                <w:rFonts w:ascii="TH SarabunIT๙" w:hAnsi="TH SarabunIT๙" w:cs="TH SarabunIT๙"/>
                <w:sz w:val="32"/>
                <w:szCs w:val="32"/>
                <w:cs/>
              </w:rPr>
              <w:t>17    คน</w:t>
            </w:r>
          </w:p>
          <w:p w:rsidR="003A0CA2" w:rsidRPr="00173633" w:rsidRDefault="003A0CA2" w:rsidP="00912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3633">
              <w:rPr>
                <w:rFonts w:ascii="TH SarabunIT๙" w:hAnsi="TH SarabunIT๙" w:cs="TH SarabunIT๙"/>
                <w:sz w:val="32"/>
                <w:szCs w:val="32"/>
                <w:cs/>
              </w:rPr>
              <w:t>ผู้พิการ</w:t>
            </w:r>
            <w:r w:rsidRPr="00173633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173633">
              <w:rPr>
                <w:rFonts w:ascii="TH SarabunIT๙" w:hAnsi="TH SarabunIT๙" w:cs="TH SarabunIT๙"/>
                <w:sz w:val="32"/>
                <w:szCs w:val="32"/>
                <w:cs/>
              </w:rPr>
              <w:t>15  คน</w:t>
            </w:r>
          </w:p>
          <w:p w:rsidR="003A0CA2" w:rsidRPr="00173633" w:rsidRDefault="003A0CA2" w:rsidP="00912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3633">
              <w:rPr>
                <w:rFonts w:ascii="TH SarabunIT๙" w:hAnsi="TH SarabunIT๙" w:cs="TH SarabunIT๙"/>
                <w:sz w:val="32"/>
                <w:szCs w:val="32"/>
                <w:cs/>
              </w:rPr>
              <w:t>เอดส์</w:t>
            </w:r>
            <w:r w:rsidRPr="00173633">
              <w:rPr>
                <w:rFonts w:ascii="TH SarabunIT๙" w:hAnsi="TH SarabunIT๙" w:cs="TH SarabunIT๙"/>
                <w:sz w:val="32"/>
                <w:szCs w:val="32"/>
              </w:rPr>
              <w:t xml:space="preserve">     -    </w:t>
            </w:r>
            <w:r w:rsidRPr="00173633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3A0CA2" w:rsidRPr="00173633" w:rsidRDefault="003A0CA2" w:rsidP="00912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36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เงินอุดหนุนเด็กแรกเกิด            16  คน    </w:t>
            </w:r>
          </w:p>
        </w:tc>
        <w:tc>
          <w:tcPr>
            <w:tcW w:w="860" w:type="dxa"/>
          </w:tcPr>
          <w:p w:rsidR="003A0CA2" w:rsidRPr="00173633" w:rsidRDefault="003A0CA2" w:rsidP="0091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A0CA2" w:rsidRPr="00173633" w:rsidTr="00912967">
        <w:tc>
          <w:tcPr>
            <w:tcW w:w="6345" w:type="dxa"/>
            <w:gridSpan w:val="3"/>
          </w:tcPr>
          <w:p w:rsidR="003A0CA2" w:rsidRPr="00173633" w:rsidRDefault="003A0CA2" w:rsidP="0091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363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2650" w:type="dxa"/>
          </w:tcPr>
          <w:p w:rsidR="003A0CA2" w:rsidRPr="00173633" w:rsidRDefault="003A0CA2" w:rsidP="0091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3633">
              <w:rPr>
                <w:rFonts w:ascii="TH SarabunIT๙" w:hAnsi="TH SarabunIT๙" w:cs="TH SarabunIT๙"/>
                <w:sz w:val="32"/>
                <w:szCs w:val="32"/>
                <w:cs/>
              </w:rPr>
              <w:t>113</w:t>
            </w:r>
          </w:p>
        </w:tc>
        <w:tc>
          <w:tcPr>
            <w:tcW w:w="860" w:type="dxa"/>
          </w:tcPr>
          <w:p w:rsidR="003A0CA2" w:rsidRPr="00173633" w:rsidRDefault="003A0CA2" w:rsidP="00912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A0CA2" w:rsidRPr="00173633" w:rsidRDefault="003A0CA2" w:rsidP="003A0CA2">
      <w:pPr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  <w:r w:rsidRPr="0017363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:rsidR="003A0CA2" w:rsidRPr="00173633" w:rsidRDefault="003A0CA2" w:rsidP="003A0CA2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0CA2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>
            <wp:extent cx="1195124" cy="600565"/>
            <wp:effectExtent l="19050" t="0" r="5026" b="0"/>
            <wp:docPr id="10" name="Picture 7" descr="C:\Users\padee\Documents\ลายเซ็น ปัด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dee\Documents\ลายเซ็น ปัด.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88" cy="60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CA2" w:rsidRPr="00173633" w:rsidRDefault="003A0CA2" w:rsidP="003A0CA2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173633">
        <w:rPr>
          <w:rFonts w:ascii="TH SarabunIT๙" w:hAnsi="TH SarabunIT๙" w:cs="TH SarabunIT๙"/>
          <w:sz w:val="32"/>
          <w:szCs w:val="32"/>
          <w:cs/>
        </w:rPr>
        <w:t>(นายสุ</w:t>
      </w:r>
      <w:proofErr w:type="spellStart"/>
      <w:r w:rsidRPr="00173633">
        <w:rPr>
          <w:rFonts w:ascii="TH SarabunIT๙" w:hAnsi="TH SarabunIT๙" w:cs="TH SarabunIT๙"/>
          <w:sz w:val="32"/>
          <w:szCs w:val="32"/>
          <w:cs/>
        </w:rPr>
        <w:t>ประพัฒน์</w:t>
      </w:r>
      <w:proofErr w:type="spellEnd"/>
      <w:r w:rsidRPr="00173633">
        <w:rPr>
          <w:rFonts w:ascii="TH SarabunIT๙" w:hAnsi="TH SarabunIT๙" w:cs="TH SarabunIT๙"/>
          <w:sz w:val="32"/>
          <w:szCs w:val="32"/>
          <w:cs/>
        </w:rPr>
        <w:t xml:space="preserve">    มีแย้ม</w:t>
      </w:r>
      <w:proofErr w:type="spellStart"/>
      <w:r w:rsidRPr="00173633">
        <w:rPr>
          <w:rFonts w:ascii="TH SarabunIT๙" w:hAnsi="TH SarabunIT๙" w:cs="TH SarabunIT๙"/>
          <w:sz w:val="32"/>
          <w:szCs w:val="32"/>
          <w:cs/>
        </w:rPr>
        <w:t>ภักดิ์</w:t>
      </w:r>
      <w:proofErr w:type="spellEnd"/>
      <w:r w:rsidRPr="00173633">
        <w:rPr>
          <w:rFonts w:ascii="TH SarabunIT๙" w:hAnsi="TH SarabunIT๙" w:cs="TH SarabunIT๙"/>
          <w:sz w:val="32"/>
          <w:szCs w:val="32"/>
          <w:cs/>
        </w:rPr>
        <w:t>)</w:t>
      </w:r>
    </w:p>
    <w:p w:rsidR="003A0CA2" w:rsidRPr="00173633" w:rsidRDefault="003A0CA2" w:rsidP="003A0CA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73633">
        <w:rPr>
          <w:rFonts w:ascii="TH SarabunIT๙" w:hAnsi="TH SarabunIT๙" w:cs="TH SarabunIT๙"/>
          <w:sz w:val="32"/>
          <w:szCs w:val="32"/>
          <w:cs/>
        </w:rPr>
        <w:t>เจ้าพนักงานธุรการชำนาญงาน</w:t>
      </w:r>
    </w:p>
    <w:p w:rsidR="003A0CA2" w:rsidRPr="00C53B8A" w:rsidRDefault="003A0CA2" w:rsidP="00DF4A8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D475B" w:rsidRPr="00C53B8A" w:rsidRDefault="00BD475B">
      <w:pPr>
        <w:rPr>
          <w:rFonts w:ascii="TH SarabunIT๙" w:hAnsi="TH SarabunIT๙" w:cs="TH SarabunIT๙"/>
        </w:rPr>
      </w:pPr>
    </w:p>
    <w:sectPr w:rsidR="00BD475B" w:rsidRPr="00C53B8A" w:rsidSect="00C53B8A">
      <w:pgSz w:w="12240" w:h="15840"/>
      <w:pgMar w:top="990" w:right="810" w:bottom="851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0B0E"/>
    <w:multiLevelType w:val="hybridMultilevel"/>
    <w:tmpl w:val="FA448868"/>
    <w:lvl w:ilvl="0" w:tplc="7272F14E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applyBreakingRules/>
  </w:compat>
  <w:rsids>
    <w:rsidRoot w:val="00DF4A8C"/>
    <w:rsid w:val="00103918"/>
    <w:rsid w:val="00280B2F"/>
    <w:rsid w:val="00287ED4"/>
    <w:rsid w:val="0032039C"/>
    <w:rsid w:val="003648A7"/>
    <w:rsid w:val="003A0CA2"/>
    <w:rsid w:val="003D4CA9"/>
    <w:rsid w:val="00795A46"/>
    <w:rsid w:val="007D1C99"/>
    <w:rsid w:val="00BD475B"/>
    <w:rsid w:val="00BE4F82"/>
    <w:rsid w:val="00C17C0E"/>
    <w:rsid w:val="00C53B8A"/>
    <w:rsid w:val="00DF4A8C"/>
    <w:rsid w:val="00ED7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A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4A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4A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F4A8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padee</cp:lastModifiedBy>
  <cp:revision>14</cp:revision>
  <dcterms:created xsi:type="dcterms:W3CDTF">2021-05-12T21:58:00Z</dcterms:created>
  <dcterms:modified xsi:type="dcterms:W3CDTF">2021-05-13T08:54:00Z</dcterms:modified>
</cp:coreProperties>
</file>